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6E6DB" w14:textId="3A48C967" w:rsidR="00D27258" w:rsidRPr="00833F73" w:rsidRDefault="00D27258" w:rsidP="0037096A">
      <w:pPr>
        <w:spacing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833F73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0623EF">
        <w:rPr>
          <w:rFonts w:ascii="Times New Roman" w:hAnsi="Times New Roman" w:cs="Times New Roman"/>
          <w:sz w:val="24"/>
          <w:szCs w:val="24"/>
        </w:rPr>
        <w:t>ГБПОУ РХ ЧГСТ</w:t>
      </w:r>
    </w:p>
    <w:p w14:paraId="79F30E3C" w14:textId="77777777" w:rsidR="00D27258" w:rsidRPr="00833F73" w:rsidRDefault="00D27258" w:rsidP="00D27258">
      <w:pPr>
        <w:ind w:firstLine="3420"/>
        <w:rPr>
          <w:rFonts w:ascii="Times New Roman" w:hAnsi="Times New Roman" w:cs="Times New Roman"/>
          <w:sz w:val="24"/>
          <w:szCs w:val="24"/>
        </w:rPr>
      </w:pPr>
      <w:r w:rsidRPr="00833F73">
        <w:rPr>
          <w:rFonts w:ascii="Times New Roman" w:hAnsi="Times New Roman" w:cs="Times New Roman"/>
          <w:sz w:val="24"/>
          <w:szCs w:val="24"/>
        </w:rPr>
        <w:t xml:space="preserve">Л.М. Ващенко </w:t>
      </w:r>
    </w:p>
    <w:p w14:paraId="7C761A37" w14:textId="77777777" w:rsidR="00D27258" w:rsidRPr="000623EF" w:rsidRDefault="00D27258" w:rsidP="00D27258">
      <w:pPr>
        <w:ind w:left="34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23EF">
        <w:rPr>
          <w:rFonts w:ascii="Times New Roman" w:hAnsi="Times New Roman" w:cs="Times New Roman"/>
          <w:iCs/>
          <w:sz w:val="24"/>
          <w:szCs w:val="24"/>
        </w:rPr>
        <w:t xml:space="preserve">От_______________________________________ </w:t>
      </w:r>
    </w:p>
    <w:p w14:paraId="59D8AB16" w14:textId="77777777" w:rsidR="00D27258" w:rsidRPr="000623EF" w:rsidRDefault="00D27258" w:rsidP="00D27258">
      <w:pPr>
        <w:ind w:left="34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23EF">
        <w:rPr>
          <w:rFonts w:ascii="Times New Roman" w:hAnsi="Times New Roman" w:cs="Times New Roman"/>
          <w:iCs/>
          <w:sz w:val="24"/>
          <w:szCs w:val="24"/>
        </w:rPr>
        <w:t>__________________________________________</w:t>
      </w:r>
    </w:p>
    <w:p w14:paraId="6828559D" w14:textId="77777777" w:rsidR="00D27258" w:rsidRPr="000623EF" w:rsidRDefault="00D27258" w:rsidP="00D27258">
      <w:pPr>
        <w:ind w:left="34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23EF">
        <w:rPr>
          <w:rFonts w:ascii="Times New Roman" w:hAnsi="Times New Roman" w:cs="Times New Roman"/>
          <w:iCs/>
          <w:sz w:val="24"/>
          <w:szCs w:val="24"/>
        </w:rPr>
        <w:t>Группа: ___________________________________</w:t>
      </w:r>
    </w:p>
    <w:p w14:paraId="6E695414" w14:textId="77777777" w:rsidR="00D27258" w:rsidRPr="000623EF" w:rsidRDefault="00D27258" w:rsidP="00D27258">
      <w:pPr>
        <w:ind w:left="34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623EF">
        <w:rPr>
          <w:rFonts w:ascii="Times New Roman" w:hAnsi="Times New Roman" w:cs="Times New Roman"/>
          <w:iCs/>
          <w:sz w:val="24"/>
          <w:szCs w:val="24"/>
        </w:rPr>
        <w:t>Адрес:_</w:t>
      </w:r>
      <w:proofErr w:type="gramEnd"/>
      <w:r w:rsidRPr="000623EF">
        <w:rPr>
          <w:rFonts w:ascii="Times New Roman" w:hAnsi="Times New Roman" w:cs="Times New Roman"/>
          <w:iCs/>
          <w:sz w:val="24"/>
          <w:szCs w:val="24"/>
        </w:rPr>
        <w:t>___________________________________</w:t>
      </w:r>
    </w:p>
    <w:p w14:paraId="59CB809F" w14:textId="77777777" w:rsidR="00D27258" w:rsidRPr="000623EF" w:rsidRDefault="00D27258" w:rsidP="00D27258">
      <w:pPr>
        <w:ind w:left="34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23EF">
        <w:rPr>
          <w:rFonts w:ascii="Times New Roman" w:hAnsi="Times New Roman" w:cs="Times New Roman"/>
          <w:iCs/>
          <w:sz w:val="24"/>
          <w:szCs w:val="24"/>
        </w:rPr>
        <w:t>__________________________________________</w:t>
      </w:r>
    </w:p>
    <w:p w14:paraId="6F122941" w14:textId="77777777" w:rsidR="00D27258" w:rsidRPr="000623EF" w:rsidRDefault="00D27258" w:rsidP="00D27258">
      <w:pPr>
        <w:ind w:left="34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23EF">
        <w:rPr>
          <w:rFonts w:ascii="Times New Roman" w:hAnsi="Times New Roman" w:cs="Times New Roman"/>
          <w:iCs/>
          <w:sz w:val="24"/>
          <w:szCs w:val="24"/>
        </w:rPr>
        <w:t>__________________________________________</w:t>
      </w:r>
    </w:p>
    <w:p w14:paraId="26C5861F" w14:textId="77777777" w:rsidR="00D27258" w:rsidRPr="000623EF" w:rsidRDefault="00D27258" w:rsidP="00D27258">
      <w:pPr>
        <w:ind w:left="34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623EF">
        <w:rPr>
          <w:rFonts w:ascii="Times New Roman" w:hAnsi="Times New Roman" w:cs="Times New Roman"/>
          <w:iCs/>
          <w:sz w:val="24"/>
          <w:szCs w:val="24"/>
        </w:rPr>
        <w:t>Телефон:_</w:t>
      </w:r>
      <w:proofErr w:type="gramEnd"/>
      <w:r w:rsidRPr="000623EF">
        <w:rPr>
          <w:rFonts w:ascii="Times New Roman" w:hAnsi="Times New Roman" w:cs="Times New Roman"/>
          <w:iCs/>
          <w:sz w:val="24"/>
          <w:szCs w:val="24"/>
        </w:rPr>
        <w:t>________________________________</w:t>
      </w:r>
    </w:p>
    <w:p w14:paraId="79FE93B7" w14:textId="77777777" w:rsidR="000623EF" w:rsidRDefault="000623EF" w:rsidP="00D27258">
      <w:pPr>
        <w:ind w:firstLine="3420"/>
        <w:rPr>
          <w:rFonts w:ascii="Times New Roman" w:hAnsi="Times New Roman" w:cs="Times New Roman"/>
          <w:bCs/>
          <w:sz w:val="24"/>
          <w:szCs w:val="24"/>
        </w:rPr>
      </w:pPr>
    </w:p>
    <w:p w14:paraId="02B70F22" w14:textId="3675C932" w:rsidR="00D27258" w:rsidRPr="00833F73" w:rsidRDefault="00D27258" w:rsidP="00D27258">
      <w:pPr>
        <w:ind w:firstLine="3420"/>
        <w:rPr>
          <w:rFonts w:ascii="Times New Roman" w:hAnsi="Times New Roman" w:cs="Times New Roman"/>
          <w:bCs/>
          <w:sz w:val="24"/>
          <w:szCs w:val="24"/>
        </w:rPr>
      </w:pPr>
      <w:r w:rsidRPr="00833F73">
        <w:rPr>
          <w:rFonts w:ascii="Times New Roman" w:hAnsi="Times New Roman" w:cs="Times New Roman"/>
          <w:bCs/>
          <w:sz w:val="24"/>
          <w:szCs w:val="24"/>
        </w:rPr>
        <w:t xml:space="preserve">Заявление </w:t>
      </w:r>
    </w:p>
    <w:p w14:paraId="43CC43D9" w14:textId="77777777" w:rsidR="00D27258" w:rsidRPr="0037096A" w:rsidRDefault="00D27258" w:rsidP="00370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C0C0C0"/>
        </w:rPr>
      </w:pPr>
      <w:r w:rsidRPr="0037096A">
        <w:rPr>
          <w:rFonts w:ascii="Times New Roman" w:hAnsi="Times New Roman" w:cs="Times New Roman"/>
          <w:sz w:val="24"/>
          <w:szCs w:val="24"/>
        </w:rPr>
        <w:t xml:space="preserve">Прошу перевести меня </w:t>
      </w:r>
      <w:r w:rsidRPr="0037096A">
        <w:rPr>
          <w:rFonts w:ascii="Times New Roman" w:hAnsi="Times New Roman" w:cs="Times New Roman"/>
          <w:b/>
          <w:sz w:val="24"/>
          <w:szCs w:val="24"/>
        </w:rPr>
        <w:t>с платного</w:t>
      </w:r>
      <w:r w:rsidRPr="0037096A">
        <w:rPr>
          <w:rFonts w:ascii="Times New Roman" w:hAnsi="Times New Roman" w:cs="Times New Roman"/>
          <w:sz w:val="24"/>
          <w:szCs w:val="24"/>
        </w:rPr>
        <w:t xml:space="preserve"> </w:t>
      </w:r>
      <w:r w:rsidRPr="0037096A">
        <w:rPr>
          <w:rFonts w:ascii="Times New Roman" w:hAnsi="Times New Roman" w:cs="Times New Roman"/>
          <w:b/>
          <w:sz w:val="24"/>
          <w:szCs w:val="24"/>
        </w:rPr>
        <w:t xml:space="preserve">обучения на </w:t>
      </w:r>
      <w:r w:rsidR="0037096A" w:rsidRPr="0037096A">
        <w:rPr>
          <w:rFonts w:ascii="Times New Roman" w:hAnsi="Times New Roman" w:cs="Times New Roman"/>
          <w:b/>
          <w:sz w:val="24"/>
          <w:szCs w:val="24"/>
        </w:rPr>
        <w:t>обучение за счет средств бюджета Республики Хакасия либо за счет собственных средств техникума, в том числе средств, полученных от приносящей доход деятельности, добровольных пожертвований и целевых взносов физических и (или) юридических лиц на основании того, что отношусь к одной из следующих категорий: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500"/>
        <w:gridCol w:w="851"/>
      </w:tblGrid>
      <w:tr w:rsidR="00D27258" w:rsidRPr="0037096A" w14:paraId="53678B9F" w14:textId="77777777" w:rsidTr="00B8732C">
        <w:tc>
          <w:tcPr>
            <w:tcW w:w="8500" w:type="dxa"/>
          </w:tcPr>
          <w:p w14:paraId="0E53B407" w14:textId="77777777" w:rsidR="00D27258" w:rsidRPr="0037096A" w:rsidRDefault="00D27258" w:rsidP="0037096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96A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="0037096A" w:rsidRPr="0037096A">
              <w:rPr>
                <w:rFonts w:ascii="Times New Roman" w:hAnsi="Times New Roman" w:cs="Times New Roman"/>
                <w:sz w:val="20"/>
                <w:szCs w:val="20"/>
              </w:rPr>
              <w:t xml:space="preserve">прохождение промежуточной аттестации в последнем периоде обучения, выделяемого в рамках курсов, предшествующего </w:t>
            </w:r>
            <w:r w:rsidRPr="0037096A">
              <w:rPr>
                <w:rFonts w:ascii="Times New Roman" w:hAnsi="Times New Roman" w:cs="Times New Roman"/>
                <w:sz w:val="20"/>
                <w:szCs w:val="20"/>
              </w:rPr>
              <w:t>подаче заявления, на оценки "отлично" или "отлично" и "хорошо" или "хорошо";</w:t>
            </w:r>
          </w:p>
        </w:tc>
        <w:tc>
          <w:tcPr>
            <w:tcW w:w="851" w:type="dxa"/>
          </w:tcPr>
          <w:p w14:paraId="3C2E3301" w14:textId="77777777" w:rsidR="00D27258" w:rsidRPr="0037096A" w:rsidRDefault="00D27258" w:rsidP="00B87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0C0C0"/>
              </w:rPr>
            </w:pPr>
          </w:p>
        </w:tc>
      </w:tr>
      <w:tr w:rsidR="00D27258" w:rsidRPr="006846F5" w14:paraId="3B50FEEB" w14:textId="77777777" w:rsidTr="00B8732C">
        <w:tc>
          <w:tcPr>
            <w:tcW w:w="8500" w:type="dxa"/>
          </w:tcPr>
          <w:p w14:paraId="46643FEF" w14:textId="77777777" w:rsidR="00D27258" w:rsidRPr="0037096A" w:rsidRDefault="00D27258" w:rsidP="0037096A">
            <w:pPr>
              <w:pStyle w:val="Default"/>
              <w:widowControl w:val="0"/>
              <w:ind w:firstLine="709"/>
              <w:jc w:val="both"/>
              <w:rPr>
                <w:sz w:val="20"/>
                <w:szCs w:val="20"/>
                <w:shd w:val="clear" w:color="auto" w:fill="C0C0C0"/>
              </w:rPr>
            </w:pPr>
            <w:r w:rsidRPr="0037096A">
              <w:rPr>
                <w:sz w:val="20"/>
                <w:szCs w:val="20"/>
              </w:rPr>
              <w:t xml:space="preserve">б) отнесения к следующим категориям граждан </w:t>
            </w:r>
            <w:r w:rsidR="0037096A" w:rsidRPr="0037096A">
              <w:rPr>
                <w:sz w:val="20"/>
                <w:szCs w:val="20"/>
              </w:rPr>
              <w:t xml:space="preserve">(за </w:t>
            </w:r>
            <w:r w:rsidRPr="0037096A">
              <w:rPr>
                <w:sz w:val="20"/>
                <w:szCs w:val="20"/>
              </w:rPr>
              <w:t>исключением иностранных граждан, если международным договором Российской Федерации не предусмотрено иное</w:t>
            </w:r>
            <w:r w:rsidR="0037096A" w:rsidRPr="0037096A">
              <w:rPr>
                <w:sz w:val="20"/>
                <w:szCs w:val="20"/>
              </w:rPr>
              <w:t>):</w:t>
            </w:r>
          </w:p>
          <w:p w14:paraId="0EF58041" w14:textId="77777777" w:rsidR="00D27258" w:rsidRPr="0037096A" w:rsidRDefault="00D27258" w:rsidP="0037096A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96A">
              <w:rPr>
                <w:rFonts w:ascii="Times New Roman" w:hAnsi="Times New Roman" w:cs="Times New Roman"/>
                <w:sz w:val="20"/>
                <w:szCs w:val="20"/>
              </w:rPr>
              <w:t>детей-сирот и детей, оставшихся без попечения родителей, а также лицам из числа детей-сирот и детей, оставшихся без попечения родителей;</w:t>
            </w:r>
          </w:p>
          <w:p w14:paraId="7B45FB93" w14:textId="77777777" w:rsidR="00D27258" w:rsidRPr="0037096A" w:rsidRDefault="00D27258" w:rsidP="0037096A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96A">
              <w:rPr>
                <w:rFonts w:ascii="Times New Roman" w:hAnsi="Times New Roman" w:cs="Times New Roman"/>
                <w:sz w:val="20"/>
                <w:szCs w:val="20"/>
              </w:rPr>
              <w:t>граждан в возрасте до двадцати лет, имеющих только одного родителя-инвалида I группы, если среднедушевой доход семьи ниже величины прожиточного минимума, установленного в соответствующем субъекте Российской Федерации;</w:t>
            </w:r>
          </w:p>
          <w:p w14:paraId="46D13EEC" w14:textId="77777777" w:rsidR="00D27258" w:rsidRPr="0037096A" w:rsidRDefault="00D27258" w:rsidP="00B8732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96A">
              <w:rPr>
                <w:rFonts w:ascii="Times New Roman" w:hAnsi="Times New Roman" w:cs="Times New Roman"/>
                <w:sz w:val="20"/>
                <w:szCs w:val="20"/>
              </w:rPr>
              <w:t>женщин, родивших ребенка в период обучения;</w:t>
            </w:r>
          </w:p>
          <w:p w14:paraId="6467BBC6" w14:textId="77777777" w:rsidR="00D27258" w:rsidRPr="006846F5" w:rsidRDefault="00D27258" w:rsidP="0037096A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96A">
              <w:rPr>
                <w:rFonts w:ascii="Times New Roman" w:hAnsi="Times New Roman" w:cs="Times New Roman"/>
                <w:sz w:val="20"/>
                <w:szCs w:val="20"/>
              </w:rPr>
              <w:t>детей лиц, принимающих или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операция);</w:t>
            </w:r>
          </w:p>
        </w:tc>
        <w:tc>
          <w:tcPr>
            <w:tcW w:w="851" w:type="dxa"/>
          </w:tcPr>
          <w:p w14:paraId="7A9B852D" w14:textId="77777777" w:rsidR="00D27258" w:rsidRPr="006846F5" w:rsidRDefault="00D27258" w:rsidP="00B87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0C0C0"/>
              </w:rPr>
            </w:pPr>
          </w:p>
        </w:tc>
      </w:tr>
      <w:tr w:rsidR="00D27258" w:rsidRPr="006846F5" w14:paraId="52388E3B" w14:textId="77777777" w:rsidTr="00B8732C">
        <w:tc>
          <w:tcPr>
            <w:tcW w:w="8500" w:type="dxa"/>
          </w:tcPr>
          <w:p w14:paraId="2D5042AE" w14:textId="77777777" w:rsidR="00D27258" w:rsidRPr="006846F5" w:rsidRDefault="00D27258" w:rsidP="0037096A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6F5">
              <w:rPr>
                <w:rFonts w:ascii="Times New Roman" w:hAnsi="Times New Roman" w:cs="Times New Roman"/>
                <w:sz w:val="20"/>
                <w:szCs w:val="20"/>
              </w:rPr>
              <w:t>в) утраты обучающимся в период обучения одного или обоих родителей (законных представителей) или единственного родителя (законного представителя).</w:t>
            </w:r>
          </w:p>
        </w:tc>
        <w:tc>
          <w:tcPr>
            <w:tcW w:w="851" w:type="dxa"/>
          </w:tcPr>
          <w:p w14:paraId="7B1AE7B9" w14:textId="77777777" w:rsidR="00D27258" w:rsidRPr="006846F5" w:rsidRDefault="00D27258" w:rsidP="00B87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0C0C0"/>
              </w:rPr>
            </w:pPr>
          </w:p>
        </w:tc>
      </w:tr>
    </w:tbl>
    <w:p w14:paraId="5EB5482C" w14:textId="77777777" w:rsidR="0037096A" w:rsidRDefault="0037096A" w:rsidP="00D272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096A">
        <w:rPr>
          <w:rFonts w:ascii="Times New Roman" w:hAnsi="Times New Roman" w:cs="Times New Roman"/>
          <w:sz w:val="24"/>
          <w:szCs w:val="24"/>
        </w:rPr>
        <w:t>*нужное подчеркнуть и поставить галочку</w:t>
      </w:r>
    </w:p>
    <w:p w14:paraId="6B9E988C" w14:textId="77777777" w:rsidR="00D27258" w:rsidRDefault="00D27258" w:rsidP="00D272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0879">
        <w:rPr>
          <w:rFonts w:ascii="Times New Roman" w:hAnsi="Times New Roman" w:cs="Times New Roman"/>
          <w:sz w:val="24"/>
          <w:szCs w:val="24"/>
        </w:rPr>
        <w:t>Подтверждаю, что я (ФИО, группа) не имею (имеет) на момент подачи заявления академической задолженности, дисциплинарных взысканий, задолженности по оплате обучения _______________</w:t>
      </w:r>
    </w:p>
    <w:p w14:paraId="3E4F2786" w14:textId="77777777" w:rsidR="0037096A" w:rsidRDefault="0037096A" w:rsidP="003709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27258" w:rsidRPr="0037096A">
        <w:rPr>
          <w:rFonts w:ascii="Times New Roman" w:hAnsi="Times New Roman" w:cs="Times New Roman"/>
          <w:sz w:val="24"/>
          <w:szCs w:val="24"/>
        </w:rPr>
        <w:t>(подпись)</w:t>
      </w:r>
    </w:p>
    <w:p w14:paraId="7DAC1279" w14:textId="77777777" w:rsidR="0037096A" w:rsidRDefault="0037096A" w:rsidP="00370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D4DA125" w14:textId="77777777" w:rsidR="0037096A" w:rsidRPr="0037096A" w:rsidRDefault="0037096A" w:rsidP="00370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BE594" w14:textId="77777777" w:rsidR="0037096A" w:rsidRDefault="0037096A" w:rsidP="0037096A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133023" w14:textId="77777777" w:rsidR="0037096A" w:rsidRDefault="0037096A" w:rsidP="0037096A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78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2A9297" w14:textId="77777777" w:rsidR="00D27258" w:rsidRPr="0037096A" w:rsidRDefault="00D27258" w:rsidP="00370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96A">
        <w:rPr>
          <w:rFonts w:ascii="Times New Roman" w:hAnsi="Times New Roman" w:cs="Times New Roman"/>
          <w:bCs/>
          <w:sz w:val="24"/>
          <w:szCs w:val="24"/>
        </w:rPr>
        <w:t xml:space="preserve">«___» ________________ 2024г. _________________ /___________________________/ </w:t>
      </w:r>
    </w:p>
    <w:p w14:paraId="2046AFEE" w14:textId="77777777" w:rsidR="002D133E" w:rsidRPr="0037096A" w:rsidRDefault="00D27258" w:rsidP="00370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833F7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(подпись)                                                (И.О. Фамилия)</w:t>
      </w:r>
    </w:p>
    <w:sectPr w:rsidR="002D133E" w:rsidRPr="00370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C491F"/>
    <w:multiLevelType w:val="hybridMultilevel"/>
    <w:tmpl w:val="EBEAFB22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F37"/>
    <w:rsid w:val="000623EF"/>
    <w:rsid w:val="002D133E"/>
    <w:rsid w:val="0037096A"/>
    <w:rsid w:val="00642F37"/>
    <w:rsid w:val="00C31EC6"/>
    <w:rsid w:val="00D2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D18B"/>
  <w15:docId w15:val="{FA765901-55B7-4966-A0E0-28FDBEEE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2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72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70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Наталья Лабурина</cp:lastModifiedBy>
  <cp:revision>4</cp:revision>
  <dcterms:created xsi:type="dcterms:W3CDTF">2025-04-17T01:05:00Z</dcterms:created>
  <dcterms:modified xsi:type="dcterms:W3CDTF">2025-04-17T06:48:00Z</dcterms:modified>
</cp:coreProperties>
</file>