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761" w:rsidRDefault="00FE0761" w:rsidP="00FE0761">
      <w:pPr>
        <w:spacing w:after="34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32"/>
          <w:szCs w:val="34"/>
        </w:rPr>
      </w:pPr>
    </w:p>
    <w:p w:rsidR="00FE0761" w:rsidRDefault="00FE0761" w:rsidP="00FE0761">
      <w:pPr>
        <w:spacing w:after="34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32"/>
          <w:szCs w:val="34"/>
        </w:rPr>
      </w:pPr>
    </w:p>
    <w:p w:rsidR="00FE0761" w:rsidRDefault="00FE0761" w:rsidP="00FE0761">
      <w:pPr>
        <w:spacing w:after="34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4"/>
        </w:rPr>
      </w:pPr>
    </w:p>
    <w:p w:rsidR="00FE0761" w:rsidRDefault="00FE0761" w:rsidP="00FE0761">
      <w:pPr>
        <w:spacing w:after="34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32"/>
          <w:szCs w:val="34"/>
        </w:rPr>
      </w:pPr>
    </w:p>
    <w:p w:rsidR="00FE0761" w:rsidRDefault="00FE0761" w:rsidP="00FE0761">
      <w:pPr>
        <w:spacing w:after="34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4"/>
        </w:rPr>
      </w:pPr>
    </w:p>
    <w:p w:rsidR="00FE0761" w:rsidRPr="00FE0761" w:rsidRDefault="00FE0761" w:rsidP="00FE0761">
      <w:pPr>
        <w:spacing w:after="34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34"/>
        </w:rPr>
      </w:pPr>
      <w:r w:rsidRPr="00FE0761">
        <w:rPr>
          <w:rFonts w:ascii="Times New Roman" w:eastAsia="Times New Roman" w:hAnsi="Times New Roman" w:cs="Times New Roman"/>
          <w:b/>
          <w:color w:val="000000"/>
          <w:sz w:val="48"/>
          <w:szCs w:val="34"/>
        </w:rPr>
        <w:t xml:space="preserve">СБОРНИК </w:t>
      </w:r>
    </w:p>
    <w:p w:rsidR="00FE0761" w:rsidRDefault="00FE0761" w:rsidP="00FE0761">
      <w:pPr>
        <w:spacing w:after="34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34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34"/>
        </w:rPr>
        <w:t xml:space="preserve"> инструкционно - технологических карт </w:t>
      </w:r>
    </w:p>
    <w:p w:rsidR="00FE0761" w:rsidRDefault="00FE0761" w:rsidP="00FE0761">
      <w:pPr>
        <w:spacing w:after="34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34"/>
        </w:rPr>
      </w:pPr>
    </w:p>
    <w:p w:rsidR="00FE0761" w:rsidRDefault="00FE0761" w:rsidP="00FE0761">
      <w:pPr>
        <w:spacing w:after="34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34"/>
        </w:rPr>
      </w:pPr>
    </w:p>
    <w:p w:rsidR="007D3F9A" w:rsidRPr="007D3F9A" w:rsidRDefault="007D3F9A" w:rsidP="007D3F9A">
      <w:pPr>
        <w:spacing w:after="340" w:line="240" w:lineRule="auto"/>
        <w:contextualSpacing/>
        <w:rPr>
          <w:rFonts w:ascii="Times New Roman" w:eastAsia="Times New Roman" w:hAnsi="Times New Roman" w:cs="Times New Roman"/>
          <w:color w:val="000000"/>
          <w:sz w:val="44"/>
          <w:szCs w:val="34"/>
          <w:u w:val="single"/>
        </w:rPr>
      </w:pPr>
      <w:r w:rsidRPr="007D3F9A">
        <w:rPr>
          <w:rFonts w:ascii="Times New Roman" w:eastAsia="Times New Roman" w:hAnsi="Times New Roman" w:cs="Times New Roman"/>
          <w:color w:val="000000"/>
          <w:sz w:val="44"/>
          <w:szCs w:val="34"/>
          <w:u w:val="single"/>
        </w:rPr>
        <w:t>Задание: В рабочих тетрадях выполнить описание и зарисовать схемы предложенных стрижек.</w:t>
      </w:r>
    </w:p>
    <w:p w:rsidR="007D3F9A" w:rsidRDefault="007D3F9A" w:rsidP="00FE0761">
      <w:pPr>
        <w:spacing w:after="34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34"/>
        </w:rPr>
      </w:pPr>
    </w:p>
    <w:p w:rsidR="007D3F9A" w:rsidRDefault="007D3F9A" w:rsidP="00FE0761">
      <w:pPr>
        <w:spacing w:after="34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34"/>
        </w:rPr>
      </w:pPr>
    </w:p>
    <w:p w:rsidR="007D3F9A" w:rsidRDefault="007D3F9A" w:rsidP="00FE0761">
      <w:pPr>
        <w:spacing w:after="34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34"/>
        </w:rPr>
      </w:pPr>
      <w:bookmarkStart w:id="0" w:name="_GoBack"/>
      <w:bookmarkEnd w:id="0"/>
    </w:p>
    <w:p w:rsidR="007D3F9A" w:rsidRDefault="007D3F9A" w:rsidP="00FE0761">
      <w:pPr>
        <w:spacing w:after="34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34"/>
        </w:rPr>
      </w:pPr>
    </w:p>
    <w:p w:rsidR="00FE0761" w:rsidRDefault="00FE0761" w:rsidP="00FE0761">
      <w:pPr>
        <w:spacing w:after="34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34"/>
        </w:rPr>
      </w:pPr>
    </w:p>
    <w:p w:rsidR="00FE0761" w:rsidRDefault="00FE0761" w:rsidP="00FE0761">
      <w:pPr>
        <w:spacing w:after="34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34"/>
        </w:rPr>
      </w:pPr>
    </w:p>
    <w:p w:rsidR="00FE0761" w:rsidRDefault="00FE0761" w:rsidP="00FE0761">
      <w:pPr>
        <w:spacing w:after="34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34"/>
        </w:rPr>
      </w:pPr>
    </w:p>
    <w:p w:rsidR="00F9719B" w:rsidRPr="00FE0761" w:rsidRDefault="00F9719B" w:rsidP="00FE0761">
      <w:pPr>
        <w:spacing w:after="34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34"/>
        </w:rPr>
      </w:pPr>
    </w:p>
    <w:p w:rsidR="00FE0761" w:rsidRDefault="00FE0761" w:rsidP="00FE0761">
      <w:pPr>
        <w:spacing w:after="34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4"/>
        </w:rPr>
      </w:pPr>
    </w:p>
    <w:p w:rsidR="00FE0761" w:rsidRPr="00720A79" w:rsidRDefault="00FE0761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720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ИНСТРУКЦИОННО-ТЕХНОЛОГИЧЕСКАЯ КАРТА</w:t>
      </w:r>
    </w:p>
    <w:p w:rsidR="00FE0761" w:rsidRPr="00720A79" w:rsidRDefault="00FE0761" w:rsidP="00FE0761">
      <w:pPr>
        <w:spacing w:after="340" w:line="360" w:lineRule="auto"/>
        <w:contextualSpacing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720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программы</w:t>
      </w: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 Освоение приемов выполнения мужских и женских стрижек</w:t>
      </w:r>
      <w:r w:rsidRPr="00720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FE0761" w:rsidRPr="00720A79" w:rsidRDefault="00FE0761" w:rsidP="00FE0761">
      <w:pPr>
        <w:spacing w:after="340" w:line="360" w:lineRule="auto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</w:pPr>
      <w:r w:rsidRPr="00720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урока: </w:t>
      </w: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Освоение приемов мужской стрижки «СТРЕЛЕЦ».</w:t>
      </w:r>
    </w:p>
    <w:p w:rsidR="00FE0761" w:rsidRPr="00720A79" w:rsidRDefault="00FE0761" w:rsidP="00FE0761">
      <w:pPr>
        <w:spacing w:after="340" w:line="360" w:lineRule="auto"/>
        <w:contextualSpacing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720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ПРИМЕЧАНИЕ:</w:t>
      </w:r>
    </w:p>
    <w:p w:rsidR="00FE0761" w:rsidRPr="00720A79" w:rsidRDefault="00FE0761" w:rsidP="00FE0761">
      <w:pPr>
        <w:spacing w:after="480" w:line="36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Волосы при выполнении стрижки «стрелец»: любые. </w:t>
      </w: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Инструменты для выполнения стрижки «стрелец»: прямые ножницы, филировочные ножницы. </w:t>
      </w: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Уровень мастерства: уверенность в себе, владение основными приемами.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1"/>
        <w:gridCol w:w="2549"/>
        <w:gridCol w:w="5662"/>
        <w:gridCol w:w="4970"/>
      </w:tblGrid>
      <w:tr w:rsidR="00FE0761" w:rsidRPr="00720A79" w:rsidTr="00FE0761">
        <w:tc>
          <w:tcPr>
            <w:tcW w:w="961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№п.п.</w:t>
            </w:r>
          </w:p>
        </w:tc>
        <w:tc>
          <w:tcPr>
            <w:tcW w:w="254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Технико-технические сведения</w:t>
            </w:r>
          </w:p>
        </w:tc>
        <w:tc>
          <w:tcPr>
            <w:tcW w:w="5662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Технология выполнения</w:t>
            </w:r>
          </w:p>
        </w:tc>
        <w:tc>
          <w:tcPr>
            <w:tcW w:w="4970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Схема</w:t>
            </w:r>
          </w:p>
        </w:tc>
      </w:tr>
      <w:tr w:rsidR="00FE0761" w:rsidRPr="00720A79" w:rsidTr="00FE0761">
        <w:tc>
          <w:tcPr>
            <w:tcW w:w="961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54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Определение КП на виске</w:t>
            </w:r>
          </w:p>
        </w:tc>
        <w:tc>
          <w:tcPr>
            <w:tcW w:w="5662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Параллельно краевой линии роста волос на виске горизонтальным пробором выделяем прядь, расчесываем по росту волос и выполняем окантовку «уголком».</w:t>
            </w:r>
          </w:p>
        </w:tc>
        <w:tc>
          <w:tcPr>
            <w:tcW w:w="4970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889240" cy="1178242"/>
                  <wp:effectExtent l="19050" t="0" r="6110" b="0"/>
                  <wp:docPr id="23" name="Рисунок 1" descr="на виске выполняем окантовку волос «уголком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а виске выполняем окантовку волос «уголком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921" cy="1188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761" w:rsidRPr="00720A79" w:rsidTr="00FE0761">
        <w:tc>
          <w:tcPr>
            <w:tcW w:w="961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254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Стрижка волос височно-боковых зон</w:t>
            </w:r>
          </w:p>
        </w:tc>
        <w:tc>
          <w:tcPr>
            <w:tcW w:w="5662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Параллельно этой пряди выделяем следующую, подчесываем к предыдущей и стрижем на уровне предыдущей с оттяжкой 45°. Так </w:t>
            </w:r>
            <w:proofErr w:type="spellStart"/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попрядно</w:t>
            </w:r>
            <w:proofErr w:type="spellEnd"/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, выделяя пряди волос горизонтальными проборами, стрижем всю </w:t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височную зону с правой стороны.</w:t>
            </w:r>
          </w:p>
        </w:tc>
        <w:tc>
          <w:tcPr>
            <w:tcW w:w="4970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933450" cy="1003458"/>
                  <wp:effectExtent l="19050" t="0" r="0" b="0"/>
                  <wp:docPr id="24" name="Рисунок 2" descr="стрижка висков, ориентируясь на контрольную прядь, с оттяжкой 45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трижка висков, ориентируясь на контрольную прядь, с оттяжкой 45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775" cy="10145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761" w:rsidRPr="00720A79" w:rsidTr="00FE0761">
        <w:tc>
          <w:tcPr>
            <w:tcW w:w="961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3</w:t>
            </w:r>
          </w:p>
        </w:tc>
        <w:tc>
          <w:tcPr>
            <w:tcW w:w="254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Стрижка волос затылочных зон</w:t>
            </w:r>
          </w:p>
        </w:tc>
        <w:tc>
          <w:tcPr>
            <w:tcW w:w="5662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Вертикальным пробором выделяем подстриженные волосы на виске рядом с затылочной зоной, подчесываем к ним еще не </w:t>
            </w:r>
            <w:proofErr w:type="gramStart"/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стриженные</w:t>
            </w:r>
            <w:proofErr w:type="gramEnd"/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волосы с затылочной зоны, оттягиваем немного в сторону лица и срезаем на уровне уже подстриженных. </w:t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  <w:t>Так методом прядь за прядью, выделяя пряди вертикальными проборами, стрижем до середины затылочной зоны все волосы височно-боковой зоны и верхней затылочной зоны. В процессе стрижки обратите внимание на  увеличение длины прядей к середине затылочной зоны.</w:t>
            </w:r>
          </w:p>
        </w:tc>
        <w:tc>
          <w:tcPr>
            <w:tcW w:w="4970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229775" cy="1371600"/>
                  <wp:effectExtent l="19050" t="0" r="8475" b="0"/>
                  <wp:docPr id="25" name="Рисунок 4" descr="предварительная окантовка волос скобкой на пальц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редварительная окантовка волос скобкой на пальц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109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030" cy="1380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761" w:rsidRPr="00720A79" w:rsidTr="00FE0761">
        <w:tc>
          <w:tcPr>
            <w:tcW w:w="961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4</w:t>
            </w:r>
          </w:p>
        </w:tc>
        <w:tc>
          <w:tcPr>
            <w:tcW w:w="254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Стрижка волос теменной зоны</w:t>
            </w:r>
          </w:p>
        </w:tc>
        <w:tc>
          <w:tcPr>
            <w:tcW w:w="5662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Для этого параллельно боковому пробору, разделяющему теменную и височную зоны, в височной зоне выделяем прядь, вычесываем ее перпендикулярно голове и подравниваем. Параллельно этой пряди в теменной зоне выделяем прядь и вычесываем ее к предыдущей пряди, стрижем на ее уровне, при этом прядь височной зоны перпендикулярна голове. Так </w:t>
            </w:r>
            <w:proofErr w:type="spellStart"/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попрядно</w:t>
            </w:r>
            <w:proofErr w:type="spellEnd"/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, выделяя пряди вертикальными проборами и вычесывая их по касательной к голове, стрижем все волосы теменной зоны. </w:t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  <w:t>Стрижем, вычесывая все пряди теменной зоны сначала в правую, а затем в левую сторону.</w:t>
            </w:r>
          </w:p>
        </w:tc>
        <w:tc>
          <w:tcPr>
            <w:tcW w:w="4970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209800" cy="1562100"/>
                  <wp:effectExtent l="19050" t="0" r="0" b="0"/>
                  <wp:docPr id="27" name="Рисунок 6" descr="стрижка волос теменной зоны вертикальными пробор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трижка волос теменной зоны вертикальными пробора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7102" b="96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761" w:rsidRPr="00720A79" w:rsidTr="00FE0761">
        <w:tc>
          <w:tcPr>
            <w:tcW w:w="961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5</w:t>
            </w:r>
          </w:p>
        </w:tc>
        <w:tc>
          <w:tcPr>
            <w:tcW w:w="254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Окантовка теменной зоны</w:t>
            </w:r>
          </w:p>
        </w:tc>
        <w:tc>
          <w:tcPr>
            <w:tcW w:w="5662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Для этого все пряди теменной зоны вычесываем на лицо и выполняем окантовку «уголком», соединяя пряди височных зон и теменной зоны. Выполняем стрижку концов волос филировочными ножницами. </w:t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</w:r>
          </w:p>
        </w:tc>
        <w:tc>
          <w:tcPr>
            <w:tcW w:w="4970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210945" cy="1638300"/>
                  <wp:effectExtent l="19050" t="0" r="8255" b="0"/>
                  <wp:docPr id="28" name="Рисунок 7" descr="окантовка волос теменной зоны «уголком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окантовка волос теменной зоны «уголком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6000" b="8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945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761" w:rsidRPr="00720A79" w:rsidTr="00FE0761">
        <w:tc>
          <w:tcPr>
            <w:tcW w:w="961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254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Проверочная стрижка</w:t>
            </w:r>
          </w:p>
        </w:tc>
        <w:tc>
          <w:tcPr>
            <w:tcW w:w="5662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Выполняем проверочную стрижку волос диагональными проборами</w:t>
            </w:r>
          </w:p>
        </w:tc>
        <w:tc>
          <w:tcPr>
            <w:tcW w:w="4970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016760" cy="1468201"/>
                  <wp:effectExtent l="19050" t="0" r="2540" b="0"/>
                  <wp:docPr id="29" name="Рисунок 5" descr="выполнение проверочной стрижки волос диагональными пробор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выполнение проверочной стрижки волос диагональными пробора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7965" b="115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760" cy="14682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0761" w:rsidRPr="00720A79" w:rsidRDefault="00FE0761" w:rsidP="00720A79">
      <w:pPr>
        <w:spacing w:after="34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3F9A" w:rsidRDefault="007D3F9A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3F9A" w:rsidRDefault="007D3F9A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3F9A" w:rsidRDefault="007D3F9A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3F9A" w:rsidRDefault="007D3F9A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3F9A" w:rsidRDefault="007D3F9A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3F9A" w:rsidRDefault="007D3F9A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3F9A" w:rsidRDefault="007D3F9A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E0761" w:rsidRPr="00720A79" w:rsidRDefault="00FE0761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720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ИНСТРУКЦИОННО-ТЕХНОЛОГИЧЕСКАЯ КАРТА</w:t>
      </w:r>
    </w:p>
    <w:p w:rsidR="00FE0761" w:rsidRPr="00720A79" w:rsidRDefault="00FE0761" w:rsidP="00FE0761">
      <w:pPr>
        <w:spacing w:after="340" w:line="360" w:lineRule="auto"/>
        <w:contextualSpacing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720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программы</w:t>
      </w: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 Освоение приемов выполнения мужских и женских стрижек</w:t>
      </w:r>
      <w:r w:rsidRPr="00720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FE0761" w:rsidRPr="00720A79" w:rsidRDefault="00FE0761" w:rsidP="00FE0761">
      <w:pPr>
        <w:spacing w:after="340" w:line="360" w:lineRule="auto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</w:pPr>
      <w:r w:rsidRPr="00720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урока: </w:t>
      </w: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Освоение приемов мужской  стрижки «ТЕННИС».</w:t>
      </w:r>
    </w:p>
    <w:p w:rsidR="00FE0761" w:rsidRPr="00720A79" w:rsidRDefault="00FE0761" w:rsidP="00FE0761">
      <w:pPr>
        <w:spacing w:after="340" w:line="360" w:lineRule="auto"/>
        <w:contextualSpacing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720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ПРИМЕЧАНИЕ:</w:t>
      </w:r>
    </w:p>
    <w:p w:rsidR="00FE0761" w:rsidRPr="00720A79" w:rsidRDefault="00FE0761" w:rsidP="00FE0761">
      <w:pPr>
        <w:spacing w:after="340" w:line="36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</w:rPr>
        <w:t>•Волосы при выполнении стрижки «ТЕННИС»: любые.</w:t>
      </w:r>
    </w:p>
    <w:p w:rsidR="00FE0761" w:rsidRPr="00720A79" w:rsidRDefault="00FE0761" w:rsidP="00FE0761">
      <w:pPr>
        <w:spacing w:after="340" w:line="36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</w:rPr>
        <w:t>•Инструменты для выполнения стрижки «ТЕННИС»: прямые ножницы, расческа, филировочные ножницы.</w:t>
      </w:r>
    </w:p>
    <w:p w:rsidR="00FE0761" w:rsidRPr="00720A79" w:rsidRDefault="00FE0761" w:rsidP="00FE0761">
      <w:pPr>
        <w:spacing w:after="240" w:line="36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</w:rPr>
        <w:t>•Уровень мастерства: владение основными приемами стрижки.</w:t>
      </w:r>
    </w:p>
    <w:p w:rsidR="00FE0761" w:rsidRPr="00720A79" w:rsidRDefault="00FE0761" w:rsidP="00FE0761">
      <w:pPr>
        <w:spacing w:after="24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1"/>
        <w:gridCol w:w="2549"/>
        <w:gridCol w:w="5662"/>
        <w:gridCol w:w="4970"/>
      </w:tblGrid>
      <w:tr w:rsidR="00FE0761" w:rsidRPr="00720A79" w:rsidTr="00FE0761">
        <w:tc>
          <w:tcPr>
            <w:tcW w:w="961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№п.п.</w:t>
            </w:r>
          </w:p>
        </w:tc>
        <w:tc>
          <w:tcPr>
            <w:tcW w:w="254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Технико-технические сведения</w:t>
            </w:r>
          </w:p>
        </w:tc>
        <w:tc>
          <w:tcPr>
            <w:tcW w:w="5662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Технология выполнения</w:t>
            </w:r>
          </w:p>
        </w:tc>
        <w:tc>
          <w:tcPr>
            <w:tcW w:w="4970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Схема</w:t>
            </w:r>
          </w:p>
        </w:tc>
      </w:tr>
      <w:tr w:rsidR="00FE0761" w:rsidRPr="00720A79" w:rsidTr="00FE0761">
        <w:tc>
          <w:tcPr>
            <w:tcW w:w="961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54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Стрижка волос нижней затылочной зоны</w:t>
            </w:r>
          </w:p>
        </w:tc>
        <w:tc>
          <w:tcPr>
            <w:tcW w:w="5662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Проведите горизонтальный пробор на уровне верха уха через затылочный выступ. </w:t>
            </w:r>
            <w:r w:rsidRPr="00720A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br/>
              <w:t xml:space="preserve">Пряди волос в нижней затылочной зоне стрижем приемом сведения </w:t>
            </w:r>
            <w:hyperlink r:id="rId11" w:history="1">
              <w:r w:rsidRPr="00720A79">
                <w:rPr>
                  <w:rFonts w:ascii="Times New Roman" w:eastAsia="Times New Roman" w:hAnsi="Times New Roman" w:cs="Times New Roman"/>
                  <w:sz w:val="28"/>
                  <w:szCs w:val="28"/>
                  <w:lang w:val="ru-RU" w:eastAsia="ru-RU" w:bidi="ar-SA"/>
                </w:rPr>
                <w:t>«</w:t>
              </w:r>
              <w:proofErr w:type="gramStart"/>
              <w:r w:rsidRPr="00720A79">
                <w:rPr>
                  <w:rFonts w:ascii="Times New Roman" w:eastAsia="Times New Roman" w:hAnsi="Times New Roman" w:cs="Times New Roman"/>
                  <w:sz w:val="28"/>
                  <w:szCs w:val="28"/>
                  <w:lang w:val="ru-RU" w:eastAsia="ru-RU" w:bidi="ar-SA"/>
                </w:rPr>
                <w:t>на</w:t>
              </w:r>
              <w:proofErr w:type="gramEnd"/>
              <w:r w:rsidRPr="00720A79">
                <w:rPr>
                  <w:rFonts w:ascii="Times New Roman" w:eastAsia="Times New Roman" w:hAnsi="Times New Roman" w:cs="Times New Roman"/>
                  <w:sz w:val="28"/>
                  <w:szCs w:val="28"/>
                  <w:lang w:val="ru-RU" w:eastAsia="ru-RU" w:bidi="ar-SA"/>
                </w:rPr>
                <w:t xml:space="preserve"> нет».</w:t>
              </w:r>
            </w:hyperlink>
            <w:r w:rsidRPr="00720A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</w:t>
            </w:r>
            <w:r w:rsidRPr="00720A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br/>
            </w:r>
            <w:r w:rsidRPr="00720A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br/>
            </w:r>
          </w:p>
        </w:tc>
        <w:tc>
          <w:tcPr>
            <w:tcW w:w="4970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607869" cy="1688262"/>
                  <wp:effectExtent l="19050" t="0" r="0" b="0"/>
                  <wp:docPr id="31" name="Рисунок 1" descr="сведение волос «на нет» от пробора до окантовки на шее и виск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ведение волос «на нет» от пробора до окантовки на шее и виск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196" cy="1693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761" w:rsidRPr="00720A79" w:rsidTr="00FE0761">
        <w:tc>
          <w:tcPr>
            <w:tcW w:w="961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2</w:t>
            </w:r>
          </w:p>
        </w:tc>
        <w:tc>
          <w:tcPr>
            <w:tcW w:w="254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Определение КП</w:t>
            </w:r>
          </w:p>
        </w:tc>
        <w:tc>
          <w:tcPr>
            <w:tcW w:w="5662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Произвольно в процессе стрижки определяем линию контрольной пряди, длина контрольной пряди также определяется в процессе стрижки. Продолжаем стрижку волос в верхней затылочной зоне. </w:t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  <w:t xml:space="preserve">Параллельно контрольной пряди волос выделяем следующую прядь волос и вычесываем к контрольной пряди. Стрижем ее на уровне контрольной пряди. Так </w:t>
            </w:r>
            <w:proofErr w:type="spellStart"/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попрядно</w:t>
            </w:r>
            <w:proofErr w:type="spellEnd"/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, стрижем до вертикального пробора, так, чтобы каждая последующая прядь была длиннее предыдущей на 1 мм</w:t>
            </w:r>
          </w:p>
        </w:tc>
        <w:tc>
          <w:tcPr>
            <w:tcW w:w="4970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607869" cy="1971304"/>
                  <wp:effectExtent l="19050" t="0" r="0" b="0"/>
                  <wp:docPr id="32" name="Рисунок 2" descr="прядь волос выше пробора - на уровне контрольной пряд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рядь волос выше пробора - на уровне контрольной пряд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126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869" cy="19713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761" w:rsidRPr="00720A79" w:rsidTr="00FE0761">
        <w:tc>
          <w:tcPr>
            <w:tcW w:w="961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3</w:t>
            </w:r>
          </w:p>
        </w:tc>
        <w:tc>
          <w:tcPr>
            <w:tcW w:w="254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Проверочная стрижка</w:t>
            </w:r>
          </w:p>
        </w:tc>
        <w:tc>
          <w:tcPr>
            <w:tcW w:w="5662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Выполняем проверку четкости стрижки по вертикальному пробору. Для этого вычесываем пряди справа и слева от него и выравниваем длину прядей: пряди по длине должны быть равны.</w:t>
            </w:r>
          </w:p>
        </w:tc>
        <w:tc>
          <w:tcPr>
            <w:tcW w:w="4970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327563" cy="2152996"/>
                  <wp:effectExtent l="19050" t="0" r="0" b="0"/>
                  <wp:docPr id="33" name="Рисунок 3" descr="объединительная стриж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бъединительная стриж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742" cy="21559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761" w:rsidRPr="00720A79" w:rsidTr="00FE0761">
        <w:tc>
          <w:tcPr>
            <w:tcW w:w="961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254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Выполнение окантовки волос</w:t>
            </w:r>
          </w:p>
        </w:tc>
        <w:tc>
          <w:tcPr>
            <w:tcW w:w="5662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Вычесываем пряди по росту волос и выполняем окантовку прядей волос в теменной зоне. Выполняем окантовку затылка и висков. Окантовка волос должна быть мягкой и скругленной, как и сама стрижка «ТЕННИС». </w:t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</w:r>
          </w:p>
        </w:tc>
        <w:tc>
          <w:tcPr>
            <w:tcW w:w="4970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410423" cy="2291938"/>
                  <wp:effectExtent l="19050" t="0" r="0" b="0"/>
                  <wp:docPr id="34" name="Рисунок 4" descr="окантовка волос на затыл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кантовка волос на затыл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556" cy="22970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3F9A" w:rsidRDefault="007D3F9A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3F9A" w:rsidRDefault="007D3F9A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3F9A" w:rsidRDefault="007D3F9A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3F9A" w:rsidRDefault="007D3F9A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E0761" w:rsidRPr="00720A79" w:rsidRDefault="00FE0761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720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ИНСТРУКЦИОННО-ТЕХНОЛОГИЧЕСКАЯ КАРТА</w:t>
      </w:r>
    </w:p>
    <w:p w:rsidR="00FE0761" w:rsidRPr="00720A79" w:rsidRDefault="00FE0761" w:rsidP="00FE0761">
      <w:pPr>
        <w:spacing w:after="340" w:line="360" w:lineRule="auto"/>
        <w:contextualSpacing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720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программы</w:t>
      </w: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 Освоение приемов выполнения мужских и женских стрижек</w:t>
      </w:r>
      <w:r w:rsidRPr="00720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FE0761" w:rsidRPr="00720A79" w:rsidRDefault="00FE0761" w:rsidP="00FE0761">
      <w:pPr>
        <w:spacing w:after="340" w:line="360" w:lineRule="auto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</w:pPr>
      <w:r w:rsidRPr="00720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урока: </w:t>
      </w: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Освоение приемов женской стрижки «ПРОСТАЯ».</w:t>
      </w:r>
    </w:p>
    <w:p w:rsidR="00FE0761" w:rsidRPr="00720A79" w:rsidRDefault="00FE0761" w:rsidP="00FE0761">
      <w:pPr>
        <w:spacing w:after="340" w:line="360" w:lineRule="auto"/>
        <w:contextualSpacing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720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ПРИМЕЧАНИЕ:</w:t>
      </w:r>
    </w:p>
    <w:p w:rsidR="00FE0761" w:rsidRPr="00720A79" w:rsidRDefault="00FE0761" w:rsidP="00720A79">
      <w:pPr>
        <w:spacing w:after="340" w:line="36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•Волосы при выполнении простой стрижки: любой густоты и текстуры. </w:t>
      </w: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•Инструменты для выполнения простой стрижки: прямые ножницы, филировочные ножницы, расческа. </w:t>
      </w: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•Волосы во время стрижки влажные.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38"/>
        <w:gridCol w:w="2989"/>
        <w:gridCol w:w="6429"/>
        <w:gridCol w:w="4330"/>
      </w:tblGrid>
      <w:tr w:rsidR="00FE0761" w:rsidRPr="00720A79" w:rsidTr="00FE0761">
        <w:tc>
          <w:tcPr>
            <w:tcW w:w="1038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№п.п.</w:t>
            </w:r>
          </w:p>
        </w:tc>
        <w:tc>
          <w:tcPr>
            <w:tcW w:w="298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Технико-технические сведения</w:t>
            </w:r>
          </w:p>
        </w:tc>
        <w:tc>
          <w:tcPr>
            <w:tcW w:w="642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Технология выполнения</w:t>
            </w:r>
          </w:p>
        </w:tc>
        <w:tc>
          <w:tcPr>
            <w:tcW w:w="4330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Схема</w:t>
            </w:r>
          </w:p>
        </w:tc>
      </w:tr>
      <w:tr w:rsidR="00FE0761" w:rsidRPr="00720A79" w:rsidTr="00FE0761">
        <w:tc>
          <w:tcPr>
            <w:tcW w:w="1038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98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642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Расчешите волосы от макушки вниз и разделите вертикальным пробором, а затем горизонтальным. </w:t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  <w:t xml:space="preserve">Волосы должны пересечься в центральной точке головы. </w:t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  <w:t xml:space="preserve">Волосы фронтально-теменной зоны оставьте свободными, двух затылочных зафиксируйте заколками. </w:t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</w:r>
          </w:p>
        </w:tc>
        <w:tc>
          <w:tcPr>
            <w:tcW w:w="4330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75834" cy="1812210"/>
                  <wp:effectExtent l="19050" t="0" r="5316" b="0"/>
                  <wp:docPr id="2" name="Рисунок 1" descr="деление волос на зоны при выполнении простой стрижки средней дли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еление волос на зоны при выполнении простой стрижки средней длин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415" cy="18186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761" w:rsidRPr="00720A79" w:rsidTr="00FE0761">
        <w:tc>
          <w:tcPr>
            <w:tcW w:w="1038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2</w:t>
            </w:r>
          </w:p>
        </w:tc>
        <w:tc>
          <w:tcPr>
            <w:tcW w:w="298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642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Во фронтально-теменной зоне параллельно центральному вертикальному пробору проведите второй, отделите прядь и подстригите волосы по прямой линии с оттяжкой в 90°. Это - контрольная прядь. По контрольной пряди ровняйте длину всех остальных волос этой зоны, подтягивая волосы сначала с правой, а затем с левой стороны.</w:t>
            </w:r>
          </w:p>
        </w:tc>
        <w:tc>
          <w:tcPr>
            <w:tcW w:w="4330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907518" cy="1955205"/>
                  <wp:effectExtent l="19050" t="0" r="0" b="0"/>
                  <wp:docPr id="3" name="Рисунок 2" descr="отделите прядь и подстригите ее по прямой линии с оттяжкой волос в 90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отделите прядь и подстригите ее по прямой линии с оттяжкой волос в 90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0438" cy="1958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761" w:rsidRPr="00720A79" w:rsidTr="00FE0761">
        <w:tc>
          <w:tcPr>
            <w:tcW w:w="1038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298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642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Освободите волосы затылочной зоны и расчешите их, сохраняя центральный пробор. Вдоль пробора проведите </w:t>
            </w:r>
            <w:proofErr w:type="gramStart"/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следующий</w:t>
            </w:r>
            <w:proofErr w:type="gramEnd"/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, параллельный. </w:t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  <w:t>Выделенную прядь волос оттяните под углом 90° и подрежьте по прямой линии. Это будет КП для стрижки затылочных зон.</w:t>
            </w:r>
          </w:p>
        </w:tc>
        <w:tc>
          <w:tcPr>
            <w:tcW w:w="4330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81491" cy="1541954"/>
                  <wp:effectExtent l="19050" t="0" r="0" b="0"/>
                  <wp:docPr id="10" name="Рисунок 3" descr="выделенную прядь подрежьте по прямой лин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выделенную прядь подрежьте по прямой лин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190" cy="1543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761" w:rsidRPr="00720A79" w:rsidTr="00FE0761">
        <w:tc>
          <w:tcPr>
            <w:tcW w:w="1038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298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6429" w:type="dxa"/>
          </w:tcPr>
          <w:p w:rsidR="00FE0761" w:rsidRPr="00720A79" w:rsidRDefault="00FE0761" w:rsidP="00FE0761">
            <w:pPr>
              <w:spacing w:beforeAutospacing="0" w:after="48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По этой пряди подровняйте длину всех остальных волос поочередно правой и левой затылочных зон. </w:t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  <w:t xml:space="preserve">Расчешите волосы и сделайте окантовку стрижки. Устраните все недостатки в стрижке. </w:t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</w:r>
          </w:p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4330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58752" cy="1358752"/>
                  <wp:effectExtent l="19050" t="0" r="0" b="0"/>
                  <wp:docPr id="11" name="Рисунок 4" descr="подровняйте длину всех остальных волос поочередно по контрольной пряд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дровняйте длину всех остальных волос поочередно по контрольной пряд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452" cy="13584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0761" w:rsidRPr="00720A79" w:rsidRDefault="00FE0761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720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ИНСТРУКЦИОННО-ТЕХНОЛОГИЧЕСКАЯ КАРТА</w:t>
      </w:r>
    </w:p>
    <w:p w:rsidR="00FE0761" w:rsidRPr="00720A79" w:rsidRDefault="00FE0761" w:rsidP="00FE0761">
      <w:pPr>
        <w:spacing w:after="340" w:line="360" w:lineRule="auto"/>
        <w:contextualSpacing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720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программы</w:t>
      </w: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 Освоение приемов выполнения мужских и женских стрижек</w:t>
      </w:r>
      <w:r w:rsidRPr="00720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FE0761" w:rsidRPr="00720A79" w:rsidRDefault="00FE0761" w:rsidP="00FE0761">
      <w:pPr>
        <w:spacing w:after="340" w:line="360" w:lineRule="auto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</w:pPr>
      <w:r w:rsidRPr="00720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урока: </w:t>
      </w: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Освоение приемов женской стрижки «КАРЕ КЛАССИЧЕСКОЕ».</w:t>
      </w:r>
    </w:p>
    <w:p w:rsidR="00FE0761" w:rsidRPr="00720A79" w:rsidRDefault="00FE0761" w:rsidP="00FE0761">
      <w:pPr>
        <w:spacing w:after="340" w:line="360" w:lineRule="auto"/>
        <w:contextualSpacing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720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ПРИМЕЧАНИЕ:</w:t>
      </w:r>
    </w:p>
    <w:p w:rsidR="00FE0761" w:rsidRPr="00720A79" w:rsidRDefault="00FE0761" w:rsidP="00FE0761">
      <w:pPr>
        <w:spacing w:after="340" w:line="36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</w:rPr>
        <w:t>• Стрижка каре с ровной линией волос (классическое каре) рекомендуется для густых и средне-густых волос, прямых или слегка волнистых.</w:t>
      </w:r>
    </w:p>
    <w:p w:rsidR="00FE0761" w:rsidRPr="00720A79" w:rsidRDefault="00FE0761" w:rsidP="00FE0761">
      <w:pPr>
        <w:spacing w:after="340" w:line="36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</w:rPr>
        <w:t>•Инструменты: прямые и филировочные (не обязательно) ножницы.</w:t>
      </w:r>
    </w:p>
    <w:p w:rsidR="00FE0761" w:rsidRPr="00720A79" w:rsidRDefault="00FE0761" w:rsidP="00720A79">
      <w:pPr>
        <w:spacing w:after="340" w:line="36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</w:rPr>
        <w:t>• Выполнение стрижки каре с ровной линией волос требует некоторых навыков и тщательности исполнения.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1"/>
        <w:gridCol w:w="2549"/>
        <w:gridCol w:w="5662"/>
        <w:gridCol w:w="4970"/>
      </w:tblGrid>
      <w:tr w:rsidR="00FE0761" w:rsidRPr="00720A79" w:rsidTr="00FE0761">
        <w:tc>
          <w:tcPr>
            <w:tcW w:w="961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№п.п.</w:t>
            </w:r>
          </w:p>
        </w:tc>
        <w:tc>
          <w:tcPr>
            <w:tcW w:w="254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Технико-технические сведения</w:t>
            </w:r>
          </w:p>
        </w:tc>
        <w:tc>
          <w:tcPr>
            <w:tcW w:w="5662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Технология выполнения</w:t>
            </w:r>
          </w:p>
        </w:tc>
        <w:tc>
          <w:tcPr>
            <w:tcW w:w="4970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Схема</w:t>
            </w:r>
          </w:p>
        </w:tc>
      </w:tr>
      <w:tr w:rsidR="00FE0761" w:rsidRPr="00720A79" w:rsidTr="00FE0761">
        <w:tc>
          <w:tcPr>
            <w:tcW w:w="961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54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Деление волос на зоны.</w:t>
            </w:r>
          </w:p>
        </w:tc>
        <w:tc>
          <w:tcPr>
            <w:tcW w:w="5662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Соберите волосы в пучок, оставив свободной прядь внизу затылка. Толщина пряди - не более 1 см.</w:t>
            </w:r>
          </w:p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Если волосы густые, можно для удобства разделить волосы пробором от середины лба до затылка и заколоть два пучка</w:t>
            </w:r>
          </w:p>
        </w:tc>
        <w:tc>
          <w:tcPr>
            <w:tcW w:w="4970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23967" cy="1357309"/>
                  <wp:effectExtent l="19050" t="0" r="0" b="0"/>
                  <wp:docPr id="4" name="Рисунок 1" descr="прядь затылочной зоны задает длину всей стрижке кар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рядь затылочной зоны задает длину всей стрижке кар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42" cy="13599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761" w:rsidRPr="00720A79" w:rsidTr="00FE0761">
        <w:tc>
          <w:tcPr>
            <w:tcW w:w="961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2</w:t>
            </w:r>
          </w:p>
        </w:tc>
        <w:tc>
          <w:tcPr>
            <w:tcW w:w="254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Стрижка затылочных зон</w:t>
            </w:r>
          </w:p>
        </w:tc>
        <w:tc>
          <w:tcPr>
            <w:tcW w:w="5662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Срежьте первую отчесанную прядь волос. Прядь держите между указательным и средним пальцами и срезайте волосы на длину захвата со стороны ладони под пальцами. </w:t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  <w:t xml:space="preserve">Эта первая прядь является контрольной для всех остальных прядей. </w:t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</w:r>
          </w:p>
        </w:tc>
        <w:tc>
          <w:tcPr>
            <w:tcW w:w="4970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248466" cy="1279906"/>
                  <wp:effectExtent l="19050" t="0" r="8834" b="0"/>
                  <wp:docPr id="5" name="Рисунок 2" descr="выполнение приема прядь на прядь при стрижке затылочной зо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выполнение приема прядь на прядь при стрижке затылочной зон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792" cy="1280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761" w:rsidRPr="00720A79" w:rsidTr="00FE0761">
        <w:tc>
          <w:tcPr>
            <w:tcW w:w="961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254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Стрижка височно-боковых зон</w:t>
            </w:r>
          </w:p>
        </w:tc>
        <w:tc>
          <w:tcPr>
            <w:tcW w:w="5662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Дойдя до линии висков, отчесать волосы так же - горизонтальными проборами. </w:t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</w:r>
          </w:p>
        </w:tc>
        <w:tc>
          <w:tcPr>
            <w:tcW w:w="4970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278123" cy="1183029"/>
                  <wp:effectExtent l="19050" t="0" r="0" b="0"/>
                  <wp:docPr id="14" name="Рисунок 31" descr="стрижка теменной зо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стрижка теменной зон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678" cy="11826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761" w:rsidRPr="00720A79" w:rsidTr="00FE0761">
        <w:tc>
          <w:tcPr>
            <w:tcW w:w="961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254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Проверка симметрии на теменной зоне</w:t>
            </w:r>
          </w:p>
        </w:tc>
        <w:tc>
          <w:tcPr>
            <w:tcW w:w="5662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Волосы у темени надо разделить пробором, расчесать волосы на левую и правую стороны и срезать, ровняя по основной линии среза, которая была вами определена при стрижке затылка</w:t>
            </w:r>
          </w:p>
        </w:tc>
        <w:tc>
          <w:tcPr>
            <w:tcW w:w="4970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599295" cy="839972"/>
                  <wp:effectExtent l="19050" t="0" r="0" b="0"/>
                  <wp:docPr id="15" name="Рисунок 3" descr="контроль симметрии при стрижке каре сперед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онтроль симметрии при стрижке каре сперед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262" cy="844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761" w:rsidRPr="00720A79" w:rsidTr="00FE0761">
        <w:tc>
          <w:tcPr>
            <w:tcW w:w="961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5</w:t>
            </w:r>
          </w:p>
        </w:tc>
        <w:tc>
          <w:tcPr>
            <w:tcW w:w="254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Проверка симметрии на височно-боковых зонах.</w:t>
            </w:r>
          </w:p>
        </w:tc>
        <w:tc>
          <w:tcPr>
            <w:tcW w:w="5662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Височные и затылочные пряди отчешите справа и слева и соедините сзади в центре - так вы сможете проверить, одинаковой ли пряди длины.</w:t>
            </w:r>
          </w:p>
        </w:tc>
        <w:tc>
          <w:tcPr>
            <w:tcW w:w="4970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087533" cy="1142127"/>
                  <wp:effectExtent l="19050" t="0" r="0" b="0"/>
                  <wp:docPr id="19" name="Рисунок 4" descr="контроль симметрии при стрижке каре сзад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онтроль симметрии при стрижке каре сзад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563" cy="1144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761" w:rsidRPr="00720A79" w:rsidTr="00FE0761">
        <w:tc>
          <w:tcPr>
            <w:tcW w:w="961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254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Филировка концов волос</w:t>
            </w:r>
          </w:p>
        </w:tc>
        <w:tc>
          <w:tcPr>
            <w:tcW w:w="5662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Делать филировку волос нужно на 2-2,5 см. тогда прическа будет выглядеть более объемно. </w:t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</w:r>
          </w:p>
        </w:tc>
        <w:tc>
          <w:tcPr>
            <w:tcW w:w="4970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41918" cy="875513"/>
                  <wp:effectExtent l="19050" t="0" r="0" b="0"/>
                  <wp:docPr id="20" name="Рисунок 5" descr="тщательная окантовка стрижки кар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тщательная окантовка стрижки кар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733" cy="882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0761" w:rsidRPr="00720A79" w:rsidRDefault="00FE0761" w:rsidP="00720A7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D3F9A" w:rsidRDefault="007D3F9A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3F9A" w:rsidRDefault="007D3F9A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3F9A" w:rsidRDefault="007D3F9A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3F9A" w:rsidRDefault="007D3F9A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3F9A" w:rsidRDefault="007D3F9A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3F9A" w:rsidRDefault="007D3F9A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3F9A" w:rsidRDefault="007D3F9A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3F9A" w:rsidRDefault="007D3F9A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3F9A" w:rsidRDefault="007D3F9A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3F9A" w:rsidRDefault="007D3F9A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E0761" w:rsidRPr="00720A79" w:rsidRDefault="00FE0761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720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ИНСТРУКЦИОННО-ТЕХНОЛОГИЧЕСКАЯ КАРТА</w:t>
      </w:r>
    </w:p>
    <w:p w:rsidR="00FE0761" w:rsidRPr="00720A79" w:rsidRDefault="00FE0761" w:rsidP="00FE0761">
      <w:pPr>
        <w:spacing w:after="340" w:line="360" w:lineRule="auto"/>
        <w:contextualSpacing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720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программы</w:t>
      </w: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 Освоение приемов выполнения мужских и женских стрижек</w:t>
      </w:r>
      <w:r w:rsidRPr="00720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FE0761" w:rsidRPr="00720A79" w:rsidRDefault="00FE0761" w:rsidP="00FE0761">
      <w:pPr>
        <w:spacing w:after="340" w:line="360" w:lineRule="auto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</w:pPr>
      <w:r w:rsidRPr="00720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урока: </w:t>
      </w: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Освоение приемов женской стрижки «КАРЕ НА УДЛИНЕНИЕ».</w:t>
      </w:r>
    </w:p>
    <w:p w:rsidR="00FE0761" w:rsidRPr="00720A79" w:rsidRDefault="00FE0761" w:rsidP="00FE0761">
      <w:pPr>
        <w:spacing w:after="340" w:line="360" w:lineRule="auto"/>
        <w:contextualSpacing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720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ПРИМЕЧАНИЕ:</w:t>
      </w:r>
    </w:p>
    <w:p w:rsidR="00FE0761" w:rsidRPr="00720A79" w:rsidRDefault="00FE0761" w:rsidP="00FE0761">
      <w:pPr>
        <w:spacing w:after="340" w:line="36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Волосы: прямые, густые или нормальные, длина - чуть ниже середины шеи и до плеч. </w:t>
      </w: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 • Инструменты: прямые и филировочные (не обязательно) ножницы. </w:t>
      </w: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• Стрижка выполняется на чистые влажные волосы.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6"/>
        <w:gridCol w:w="2993"/>
        <w:gridCol w:w="6311"/>
        <w:gridCol w:w="4266"/>
      </w:tblGrid>
      <w:tr w:rsidR="00FE0761" w:rsidRPr="00720A79" w:rsidTr="00FE0761">
        <w:tc>
          <w:tcPr>
            <w:tcW w:w="1242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№п.п.</w:t>
            </w:r>
          </w:p>
        </w:tc>
        <w:tc>
          <w:tcPr>
            <w:tcW w:w="311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Технико-технические сведения</w:t>
            </w:r>
          </w:p>
        </w:tc>
        <w:tc>
          <w:tcPr>
            <w:tcW w:w="6728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Технология выполнения</w:t>
            </w:r>
          </w:p>
        </w:tc>
        <w:tc>
          <w:tcPr>
            <w:tcW w:w="3697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Схема</w:t>
            </w:r>
          </w:p>
        </w:tc>
      </w:tr>
      <w:tr w:rsidR="00FE0761" w:rsidRPr="00720A79" w:rsidTr="00FE0761">
        <w:tc>
          <w:tcPr>
            <w:tcW w:w="1242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311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Деление головы на зоны</w:t>
            </w:r>
          </w:p>
        </w:tc>
        <w:tc>
          <w:tcPr>
            <w:tcW w:w="6728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Разделите волосы вертикальным пробором, соберите волосы в пучки и заколите.</w:t>
            </w:r>
          </w:p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У шеи выделите нижнюю горизонтальную затылочную прядь и, не оттягивая ее от головы, срежьте волосы, задав длину пряди. </w:t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</w:r>
          </w:p>
        </w:tc>
        <w:tc>
          <w:tcPr>
            <w:tcW w:w="3697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>
                  <wp:extent cx="1717186" cy="1674228"/>
                  <wp:effectExtent l="19050" t="0" r="0" b="0"/>
                  <wp:docPr id="21" name="Рисунок 1" descr="начало стрижки каре - окантовка (определение контрольной пряди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ачало стрижки каре - окантовка (определение контрольной пряди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576" cy="16755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761" w:rsidRPr="00720A79" w:rsidTr="00FE0761">
        <w:tc>
          <w:tcPr>
            <w:tcW w:w="1242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lastRenderedPageBreak/>
              <w:t>2</w:t>
            </w:r>
          </w:p>
        </w:tc>
        <w:tc>
          <w:tcPr>
            <w:tcW w:w="311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Стрижка волос затылочных зон</w:t>
            </w:r>
          </w:p>
        </w:tc>
        <w:tc>
          <w:tcPr>
            <w:tcW w:w="6728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Далее вычесывайте горизонтальные пряди затылочной части головы через 1 см и стригите волосы, ориентируясь на первую прядь.</w:t>
            </w:r>
          </w:p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Все пряди при этом чуть-чуть оттягивайте от головы (градусов на 10-15). Каждая последующая прядь в этом случае будет длиннее предыдущей на 1-2 мм. Так стригите до горизонтального пробора от уха до уха.</w:t>
            </w:r>
          </w:p>
        </w:tc>
        <w:tc>
          <w:tcPr>
            <w:tcW w:w="3697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>
                  <wp:extent cx="1441615" cy="1875829"/>
                  <wp:effectExtent l="19050" t="0" r="6185" b="0"/>
                  <wp:docPr id="22" name="Рисунок 2" descr="стрижка волос затылочной зо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трижка волос затылочной зон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905" cy="1880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761" w:rsidRPr="00720A79" w:rsidTr="00FE0761">
        <w:tc>
          <w:tcPr>
            <w:tcW w:w="1242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311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Стрижка волос височных зон</w:t>
            </w:r>
          </w:p>
        </w:tc>
        <w:tc>
          <w:tcPr>
            <w:tcW w:w="6728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Теперь вычешите прядь височно-теменной зоны и направьте не по направлению роста, а подчешите к вертикальному пробору затылочной зоны. </w:t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  <w:t xml:space="preserve">Срежьте волосы, ориентируясь на длину уже подстриженных затылочных прядей. </w:t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  <w:t>Затем эту прядь расчешите по росту волос и пряди с небольшой оттяжкой методом</w:t>
            </w:r>
            <w:r w:rsidRPr="00720A7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ru-RU" w:eastAsia="ru-RU" w:bidi="ar-SA"/>
              </w:rPr>
              <w:t xml:space="preserve">. </w:t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Каждая прядь должна быть длиннее предыдущей на 1-2 мм. </w:t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</w:r>
          </w:p>
        </w:tc>
        <w:tc>
          <w:tcPr>
            <w:tcW w:w="3697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>
                  <wp:extent cx="2546020" cy="2035204"/>
                  <wp:effectExtent l="19050" t="0" r="6680" b="0"/>
                  <wp:docPr id="26" name="Рисунок 3" descr="стрижка височных пряд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трижка височных пряд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918" cy="2047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761" w:rsidRPr="00720A79" w:rsidTr="00FE0761">
        <w:tc>
          <w:tcPr>
            <w:tcW w:w="1242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lastRenderedPageBreak/>
              <w:t>4</w:t>
            </w:r>
          </w:p>
        </w:tc>
        <w:tc>
          <w:tcPr>
            <w:tcW w:w="3119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Стрижка волос теменной зоны</w:t>
            </w:r>
          </w:p>
        </w:tc>
        <w:tc>
          <w:tcPr>
            <w:tcW w:w="6728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Пряди теменной зоны вычесывайте горизонтальными проборами, направляя пряди теменной зоны к височным прядям</w:t>
            </w:r>
          </w:p>
        </w:tc>
        <w:tc>
          <w:tcPr>
            <w:tcW w:w="3697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>
                  <wp:extent cx="2213511" cy="2047017"/>
                  <wp:effectExtent l="19050" t="0" r="0" b="0"/>
                  <wp:docPr id="30" name="Рисунок 6" descr="стрижка теменной зо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трижка теменной зон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839" cy="2050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0761" w:rsidRPr="00720A79" w:rsidRDefault="00FE0761" w:rsidP="00FE0761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20A79" w:rsidRPr="00720A79" w:rsidRDefault="00720A79" w:rsidP="00FE0761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20A79" w:rsidRPr="00720A79" w:rsidRDefault="00720A79" w:rsidP="00FE0761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D3F9A" w:rsidRDefault="007D3F9A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3F9A" w:rsidRDefault="007D3F9A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3F9A" w:rsidRDefault="007D3F9A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3F9A" w:rsidRDefault="007D3F9A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3F9A" w:rsidRDefault="007D3F9A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3F9A" w:rsidRDefault="007D3F9A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3F9A" w:rsidRDefault="007D3F9A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3F9A" w:rsidRDefault="007D3F9A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3F9A" w:rsidRDefault="007D3F9A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E0761" w:rsidRPr="00720A79" w:rsidRDefault="00FE0761" w:rsidP="00FE0761">
      <w:pPr>
        <w:spacing w:after="340" w:line="360" w:lineRule="auto"/>
        <w:contextualSpacing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720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ИНСТРУКЦИОННО-ТЕХНОЛОГИЧЕСКАЯ КАРТА</w:t>
      </w:r>
    </w:p>
    <w:p w:rsidR="00FE0761" w:rsidRPr="00720A79" w:rsidRDefault="00FE0761" w:rsidP="00FE0761">
      <w:pPr>
        <w:spacing w:after="340" w:line="360" w:lineRule="auto"/>
        <w:contextualSpacing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720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программы</w:t>
      </w: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 Освоение приемов выполнения мужских и женских стрижек</w:t>
      </w:r>
      <w:r w:rsidRPr="00720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FE0761" w:rsidRPr="00720A79" w:rsidRDefault="00FE0761" w:rsidP="00FE0761">
      <w:pPr>
        <w:spacing w:after="340" w:line="360" w:lineRule="auto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</w:pPr>
      <w:r w:rsidRPr="00720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урока: </w:t>
      </w: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Освоение приемов женской стрижки «КАСКАД».</w:t>
      </w:r>
    </w:p>
    <w:p w:rsidR="00FE0761" w:rsidRPr="00720A79" w:rsidRDefault="00FE0761" w:rsidP="00FE0761">
      <w:pPr>
        <w:spacing w:after="340" w:line="360" w:lineRule="auto"/>
        <w:contextualSpacing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720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ПРИМЕЧАНИЕ:</w:t>
      </w:r>
    </w:p>
    <w:p w:rsidR="00FE0761" w:rsidRPr="00720A79" w:rsidRDefault="00FE0761" w:rsidP="00720A79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Волосы при стрижке «Каскад»: чуть ниже середины шеи или до плеч; любой текстуры и густоты. </w:t>
      </w: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Инструменты для стрижки «Каскад»: прямые и филировочные ножницы. </w:t>
      </w: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Стрижка «Каскад» на недлинные волосы выполняется на чистые влажные волосы. </w:t>
      </w:r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Стрижка «Каскад» доступна начинающих</w:t>
      </w:r>
      <w:proofErr w:type="gramStart"/>
      <w:r w:rsidRPr="00720A79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5"/>
        <w:gridCol w:w="6303"/>
        <w:gridCol w:w="3697"/>
      </w:tblGrid>
      <w:tr w:rsidR="00FE0761" w:rsidRPr="00720A79" w:rsidTr="00FE0761">
        <w:tc>
          <w:tcPr>
            <w:tcW w:w="1101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№п.п.</w:t>
            </w:r>
          </w:p>
        </w:tc>
        <w:tc>
          <w:tcPr>
            <w:tcW w:w="3685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Технико-технические сведения</w:t>
            </w:r>
          </w:p>
        </w:tc>
        <w:tc>
          <w:tcPr>
            <w:tcW w:w="6303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Технология выполнения</w:t>
            </w:r>
          </w:p>
        </w:tc>
        <w:tc>
          <w:tcPr>
            <w:tcW w:w="3697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Схема</w:t>
            </w:r>
          </w:p>
        </w:tc>
      </w:tr>
      <w:tr w:rsidR="00FE0761" w:rsidRPr="00720A79" w:rsidTr="00FE0761">
        <w:tc>
          <w:tcPr>
            <w:tcW w:w="1101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3685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Деление головы на зоны</w:t>
            </w:r>
          </w:p>
        </w:tc>
        <w:tc>
          <w:tcPr>
            <w:tcW w:w="6303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Выделите теменную зону, височно - боковые зоны. Затылочные зоны разделите вертикальными проборами на 3 части.</w:t>
            </w:r>
          </w:p>
        </w:tc>
        <w:tc>
          <w:tcPr>
            <w:tcW w:w="3697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82239" cy="1795552"/>
                  <wp:effectExtent l="19050" t="0" r="8411" b="0"/>
                  <wp:docPr id="35" name="Рисунок 1" descr="деление волос на зоны при стрижке «Каскад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еление волос на зоны при стрижке «Каскад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505" cy="17932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761" w:rsidRPr="00720A79" w:rsidTr="00FE0761">
        <w:tc>
          <w:tcPr>
            <w:tcW w:w="1101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2</w:t>
            </w:r>
          </w:p>
        </w:tc>
        <w:tc>
          <w:tcPr>
            <w:tcW w:w="3685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Стрижка волос затылочных зон</w:t>
            </w:r>
          </w:p>
        </w:tc>
        <w:tc>
          <w:tcPr>
            <w:tcW w:w="6303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Отделите прядь волос толщиной 1-1,5 см. Прядь вычешите перпендикулярно голове и срежьте на желаемую длину. Это будет контрольная прядь для всей стрижки. Длина контрольной пряди обычно 5-8 см. </w:t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  <w:t xml:space="preserve">К контрольной пряди подчесывайте пряди затылочной зоны и срезайте волосы на одном уровне. </w:t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</w:r>
          </w:p>
        </w:tc>
        <w:tc>
          <w:tcPr>
            <w:tcW w:w="3697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85859" cy="1800255"/>
                  <wp:effectExtent l="19050" t="0" r="4791" b="0"/>
                  <wp:docPr id="36" name="Рисунок 4" descr="стрижка волос затылочной зо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трижка волос затылочной зон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648" cy="18038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761" w:rsidRPr="00720A79" w:rsidTr="00FE0761">
        <w:tc>
          <w:tcPr>
            <w:tcW w:w="1101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3685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Стрижка волос теменной зоны</w:t>
            </w:r>
          </w:p>
        </w:tc>
        <w:tc>
          <w:tcPr>
            <w:tcW w:w="6303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1-й способ.</w:t>
            </w:r>
          </w:p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Контрольная прядь та же - первая прядь, срезанная вами на макушке в начале стрижки. Отчесывайте ее также вертикально - с оттяжкой 90° к голове. Волосы теменной зоны отделяйте горизонтальными проборами, двигаясь от макушки ко лбу. Каждую прядь подчесывайте к контрольной пряди и срезайте волосы, ориентируясь на ее линию среза. </w:t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</w:r>
            <w:r w:rsidRPr="0072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lastRenderedPageBreak/>
              <w:t>2-й способ</w:t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.</w:t>
            </w:r>
          </w:p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Если нужно, чтобы волосы спереди были </w:t>
            </w:r>
            <w:proofErr w:type="gramStart"/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покороче</w:t>
            </w:r>
            <w:proofErr w:type="gramEnd"/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, стригите по методу создания прядей равной длины; Для этого перемещайтесь от контрольной пряди на затылке ко лбу, отчесывая волосы вертикально и срезая их, ориентируясь на предыдущую прядь. </w:t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</w:r>
          </w:p>
        </w:tc>
        <w:tc>
          <w:tcPr>
            <w:tcW w:w="3697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1489117" cy="2119939"/>
                  <wp:effectExtent l="19050" t="0" r="0" b="0"/>
                  <wp:docPr id="37" name="Рисунок 5" descr="фронтальная зона ориентирована на контрольную прядь на макуш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фронтальная зона ориентирована на контрольную прядь на макуш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233" cy="2134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761" w:rsidRPr="00720A79" w:rsidTr="00FE0761">
        <w:tc>
          <w:tcPr>
            <w:tcW w:w="1101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4</w:t>
            </w:r>
          </w:p>
        </w:tc>
        <w:tc>
          <w:tcPr>
            <w:tcW w:w="3685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Стрижка волос височно-боковых зон</w:t>
            </w:r>
          </w:p>
        </w:tc>
        <w:tc>
          <w:tcPr>
            <w:tcW w:w="6303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Выделите горизонтальным пробором в височной зоне контрольную прядь, остальные волосы подчесывайте к ней и срезайте на одном уровне. </w:t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</w:r>
          </w:p>
        </w:tc>
        <w:tc>
          <w:tcPr>
            <w:tcW w:w="3697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417865" cy="1771210"/>
                  <wp:effectExtent l="19050" t="0" r="0" b="0"/>
                  <wp:docPr id="38" name="Рисунок 6" descr="стрижка височных зон ориентирована на волосы фронтальной зо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трижка височных зон ориентирована на волосы фронтальной зон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521" cy="17745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761" w:rsidRPr="00720A79" w:rsidTr="00FE0761">
        <w:tc>
          <w:tcPr>
            <w:tcW w:w="1101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5</w:t>
            </w:r>
          </w:p>
        </w:tc>
        <w:tc>
          <w:tcPr>
            <w:tcW w:w="3685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Окантовка стрижки</w:t>
            </w:r>
          </w:p>
        </w:tc>
        <w:tc>
          <w:tcPr>
            <w:tcW w:w="6303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После этого все волосы теменной и височных зон вычешите на лицо и подровняйте - сделайте окантовку. </w:t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  <w:t xml:space="preserve">Несколько раз прочешите всю голову, убирая случайные волоски, нарушающие силуэт стрижки «Каскад». </w:t>
            </w:r>
            <w:r w:rsidRPr="00720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  <w:t>Если волосы прямые, нужно обязательно сделать филировку, причем лучше на нескольких уровнях или методом</w:t>
            </w:r>
          </w:p>
        </w:tc>
        <w:tc>
          <w:tcPr>
            <w:tcW w:w="3697" w:type="dxa"/>
          </w:tcPr>
          <w:p w:rsidR="00FE0761" w:rsidRPr="00720A79" w:rsidRDefault="00FE0761" w:rsidP="00FE0761">
            <w:pPr>
              <w:spacing w:beforeAutospacing="0" w:afterAutospacing="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</w:pPr>
            <w:r w:rsidRPr="00720A79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189760" cy="1480268"/>
                  <wp:effectExtent l="19050" t="0" r="990" b="0"/>
                  <wp:docPr id="39" name="Рисунок 8" descr="окантовка волос прямым срез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окантовка волос прямым срез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567" cy="1485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0761" w:rsidRPr="00720A79" w:rsidRDefault="00FE0761" w:rsidP="00720A79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sectPr w:rsidR="00FE0761" w:rsidRPr="00720A79" w:rsidSect="007D3F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E0761"/>
    <w:rsid w:val="00720A79"/>
    <w:rsid w:val="007D3F9A"/>
    <w:rsid w:val="00F9719B"/>
    <w:rsid w:val="00FE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761"/>
    <w:pPr>
      <w:spacing w:beforeAutospacing="1" w:after="0" w:afterAutospacing="1" w:line="240" w:lineRule="auto"/>
      <w:ind w:left="1134" w:right="567"/>
      <w:jc w:val="center"/>
    </w:pPr>
    <w:rPr>
      <w:rFonts w:eastAsiaTheme="minorHAnsi"/>
      <w:lang w:val="en-US" w:eastAsia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0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07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hairdressers-all.com/stylist/hairstyle-receptions-8.html" TargetMode="External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20</Pages>
  <Words>1617</Words>
  <Characters>9220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5</cp:revision>
  <dcterms:created xsi:type="dcterms:W3CDTF">2018-10-28T19:01:00Z</dcterms:created>
  <dcterms:modified xsi:type="dcterms:W3CDTF">2026-02-09T05:45:00Z</dcterms:modified>
</cp:coreProperties>
</file>