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3F60" w14:textId="77777777" w:rsidR="0022640E" w:rsidRPr="00DA2C86" w:rsidRDefault="0022640E" w:rsidP="00226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C86">
        <w:rPr>
          <w:rFonts w:ascii="Times New Roman" w:hAnsi="Times New Roman" w:cs="Times New Roman"/>
          <w:b/>
          <w:bCs/>
          <w:sz w:val="24"/>
          <w:szCs w:val="24"/>
        </w:rPr>
        <w:t>МИНИСТЕРСТВО ОБРАЗОВАНИЯ И НАУКИ РЕСПУБЛИКИ ХАКАСИЯ</w:t>
      </w:r>
    </w:p>
    <w:p w14:paraId="748D343E" w14:textId="77777777" w:rsidR="0022640E" w:rsidRPr="00DA2C86" w:rsidRDefault="0022640E" w:rsidP="00226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2C86">
        <w:rPr>
          <w:rFonts w:ascii="Times New Roman" w:hAnsi="Times New Roman" w:cs="Times New Roman"/>
          <w:b/>
          <w:bCs/>
          <w:sz w:val="24"/>
          <w:szCs w:val="24"/>
        </w:rPr>
        <w:t>ГБПОУ РХ «ЧЕРНОГОРСКИЙ ГОРНО-СТРОИТЕЛЬНЫЙ ТЕХНИКУМ»</w:t>
      </w:r>
    </w:p>
    <w:p w14:paraId="681A1DCA" w14:textId="77777777" w:rsidR="0022640E" w:rsidRDefault="0022640E" w:rsidP="0022640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5C48B" w14:textId="355EB475" w:rsidR="0022640E" w:rsidRPr="00DA2C86" w:rsidRDefault="0022640E" w:rsidP="0022640E">
      <w:pPr>
        <w:jc w:val="right"/>
        <w:rPr>
          <w:rFonts w:ascii="Times New Roman" w:hAnsi="Times New Roman" w:cs="Times New Roman"/>
          <w:sz w:val="24"/>
          <w:szCs w:val="24"/>
        </w:rPr>
      </w:pPr>
      <w:r w:rsidRPr="00DA2C86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b/>
          <w:bCs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Pr="00DA2C86">
        <w:rPr>
          <w:rFonts w:ascii="Times New Roman" w:hAnsi="Times New Roman" w:cs="Times New Roman"/>
          <w:sz w:val="24"/>
          <w:szCs w:val="24"/>
        </w:rPr>
        <w:br/>
      </w:r>
      <w:r w:rsidRPr="00DA2C86">
        <w:rPr>
          <w:rFonts w:ascii="Times New Roman" w:hAnsi="Times New Roman" w:cs="Times New Roman"/>
          <w:b/>
          <w:bCs/>
          <w:sz w:val="24"/>
          <w:szCs w:val="24"/>
        </w:rPr>
        <w:t>классного часа учебной группы 3-МД-24</w:t>
      </w:r>
      <w:r w:rsidRPr="00DA2C86">
        <w:rPr>
          <w:rFonts w:ascii="Times New Roman" w:hAnsi="Times New Roman" w:cs="Times New Roman"/>
          <w:sz w:val="24"/>
          <w:szCs w:val="24"/>
        </w:rPr>
        <w:br/>
      </w:r>
      <w:r w:rsidRPr="00DA2C86">
        <w:rPr>
          <w:rFonts w:ascii="Times New Roman" w:hAnsi="Times New Roman" w:cs="Times New Roman"/>
          <w:b/>
          <w:bCs/>
          <w:sz w:val="24"/>
          <w:szCs w:val="24"/>
        </w:rPr>
        <w:t>от «</w:t>
      </w:r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DA2C86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Pr="00DA2C86">
        <w:rPr>
          <w:rFonts w:ascii="Times New Roman" w:hAnsi="Times New Roman" w:cs="Times New Roman"/>
          <w:b/>
          <w:bCs/>
          <w:sz w:val="24"/>
          <w:szCs w:val="24"/>
        </w:rPr>
        <w:t xml:space="preserve"> 2026 г.</w:t>
      </w:r>
    </w:p>
    <w:p w14:paraId="77DF3A36" w14:textId="0AD91FC1" w:rsidR="00B07EF1" w:rsidRDefault="0022640E" w:rsidP="0022640E">
      <w:pPr>
        <w:rPr>
          <w:rFonts w:ascii="Times New Roman" w:hAnsi="Times New Roman" w:cs="Times New Roman"/>
          <w:sz w:val="24"/>
          <w:szCs w:val="24"/>
        </w:rPr>
      </w:pPr>
      <w:r w:rsidRPr="00DA2C86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DA2C86">
        <w:rPr>
          <w:rFonts w:ascii="Times New Roman" w:hAnsi="Times New Roman" w:cs="Times New Roman"/>
          <w:sz w:val="24"/>
          <w:szCs w:val="24"/>
        </w:rPr>
        <w:t> </w:t>
      </w:r>
      <w:r w:rsidRPr="0022640E">
        <w:rPr>
          <w:rFonts w:ascii="Times New Roman" w:hAnsi="Times New Roman" w:cs="Times New Roman"/>
          <w:sz w:val="24"/>
          <w:szCs w:val="24"/>
        </w:rPr>
        <w:t>«Урок безопасности и здоровья: соблюдение Правил дорожного движения и профилактика острых респираторных инфекций (ОРИ)»</w:t>
      </w:r>
    </w:p>
    <w:p w14:paraId="1230D4CF" w14:textId="77777777" w:rsidR="0022640E" w:rsidRPr="0022640E" w:rsidRDefault="0022640E" w:rsidP="0022640E">
      <w:pPr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Формат: Информационно-профилактическое занятие. Куратор: Тарадаева Ольга Николаевна Присутствовали: 26 человек (список прилагается).</w:t>
      </w:r>
    </w:p>
    <w:p w14:paraId="7660BCAC" w14:textId="77777777" w:rsidR="0022640E" w:rsidRPr="0022640E" w:rsidRDefault="0022640E" w:rsidP="0022640E">
      <w:pPr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Повестка дня:</w:t>
      </w:r>
    </w:p>
    <w:p w14:paraId="78330A84" w14:textId="77777777" w:rsidR="0022640E" w:rsidRPr="0022640E" w:rsidRDefault="0022640E" w:rsidP="0022640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Вводная часть: значимость вопросов личной безопасности и сохранения здоровья в осенне-зимний период.</w:t>
      </w:r>
    </w:p>
    <w:p w14:paraId="592769DB" w14:textId="77777777" w:rsidR="0022640E" w:rsidRPr="0022640E" w:rsidRDefault="0022640E" w:rsidP="0022640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Правила дорожного движения (ПДД): ответственность пешеходов и водителей, безопасность на проезжей части в осенний период.</w:t>
      </w:r>
    </w:p>
    <w:p w14:paraId="5814D2CB" w14:textId="77777777" w:rsidR="0022640E" w:rsidRPr="0022640E" w:rsidRDefault="0022640E" w:rsidP="0022640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Профилактика ОРИ и гриппа: соблюдение санитарно-гигиенических норм, вакцинация и укрепление иммунитета.</w:t>
      </w:r>
    </w:p>
    <w:p w14:paraId="31E7A697" w14:textId="77777777" w:rsidR="0022640E" w:rsidRPr="0022640E" w:rsidRDefault="0022640E" w:rsidP="0022640E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Подведение итогов и принятие решений.</w:t>
      </w:r>
    </w:p>
    <w:p w14:paraId="1EEEB777" w14:textId="77777777" w:rsidR="0022640E" w:rsidRPr="0022640E" w:rsidRDefault="0022640E" w:rsidP="0022640E">
      <w:p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ХОД МЕРОПРИЯТИЯ (ТЕКСТ ВЫСТУПЛЕНИЯ КУРАТОРА)</w:t>
      </w:r>
    </w:p>
    <w:p w14:paraId="47010415" w14:textId="77777777" w:rsidR="0022640E" w:rsidRPr="0022640E" w:rsidRDefault="0022640E" w:rsidP="0022640E">
      <w:p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 xml:space="preserve">По первому вопросу куратор Тарадаева </w:t>
      </w:r>
      <w:proofErr w:type="gramStart"/>
      <w:r w:rsidRPr="0022640E">
        <w:rPr>
          <w:rFonts w:ascii="Times New Roman" w:hAnsi="Times New Roman" w:cs="Times New Roman"/>
          <w:sz w:val="24"/>
          <w:szCs w:val="24"/>
        </w:rPr>
        <w:t>О.Н.</w:t>
      </w:r>
      <w:proofErr w:type="gramEnd"/>
      <w:r w:rsidRPr="0022640E">
        <w:rPr>
          <w:rFonts w:ascii="Times New Roman" w:hAnsi="Times New Roman" w:cs="Times New Roman"/>
          <w:sz w:val="24"/>
          <w:szCs w:val="24"/>
        </w:rPr>
        <w:t xml:space="preserve"> открыла классный час следующими словами: «Добрый день, дорогие студенты! Мы продолжаем наш учебный год, и сегодня, 17 сентября, наш классный час посвящен двум темам, от которых напрямую зависят ваша жизнь и ваше благополучие. Это безопасность на дорогах и сохранение здоровья в осенне-зимний период. Осень — это время, когда погодные условия ухудшаются, начинаются дожди, туманы, рано темнеет. Именно в такие дни резко возрастает риск дорожно-транспортных происшествий и вспышек инфекционных заболеваний. Как будущие маркшейдеры и специалисты, вы должны понимать, что любая техника безопасности пишется кровью, и правила для пешеходов — не исключение. Поэтому отнестись к сегодняшней беседе нужно максимально серьезно».</w:t>
      </w:r>
    </w:p>
    <w:p w14:paraId="0D0667C8" w14:textId="77777777" w:rsidR="0022640E" w:rsidRPr="0022640E" w:rsidRDefault="0022640E" w:rsidP="0022640E">
      <w:p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 xml:space="preserve">По второму вопросу куратор остановилась на соблюдении Правил дорожного движения: «Ежедневно каждый из вас идет в техникум и возвращается домой. Многие из вас переходят оживленные улицы нашего города Черногорска. Напоминаю основные правила: переходить дорогу нужно только по пешеходным переходам, на зеленый сигнал светофора. Обязательно убедитесь, что транспорт остановился и пропускает вас. Осенью водителям гораздо сложнее тормозить: на мокром асфальте или в гололед тормозной путь увеличивается в несколько раз. Ни в коем случае не перебегайте дорогу перед близко идущим транспортом, не отвлекайтесь на телефоны и наушники, когда выходите на проезжую часть. Также хочу напомнить тем, кто управляет велосипедами или мопедами: вы тоже участники дорожного движения. Обязательно используйте </w:t>
      </w:r>
      <w:proofErr w:type="spellStart"/>
      <w:r w:rsidRPr="0022640E">
        <w:rPr>
          <w:rFonts w:ascii="Times New Roman" w:hAnsi="Times New Roman" w:cs="Times New Roman"/>
          <w:sz w:val="24"/>
          <w:szCs w:val="24"/>
        </w:rPr>
        <w:t>световозвращающие</w:t>
      </w:r>
      <w:proofErr w:type="spellEnd"/>
      <w:r w:rsidRPr="0022640E">
        <w:rPr>
          <w:rFonts w:ascii="Times New Roman" w:hAnsi="Times New Roman" w:cs="Times New Roman"/>
          <w:sz w:val="24"/>
          <w:szCs w:val="24"/>
        </w:rPr>
        <w:t xml:space="preserve"> элементы на одежде в темное время суток — это может спасти вам жизнь. Безопасность — это в первую очередь ваша личная ответственность».</w:t>
      </w:r>
    </w:p>
    <w:p w14:paraId="49C82871" w14:textId="77777777" w:rsidR="0022640E" w:rsidRPr="0022640E" w:rsidRDefault="0022640E" w:rsidP="0022640E">
      <w:p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 xml:space="preserve">По третьему вопросу куратор перешла к вопросам здоровья и профилактики ОРИ: «Вторая часть нашей беседы — это профилактика острых респираторных инфекций, гриппа и других вирусных заболеваний. С наступлением холодов возрастает риск заражения. Никто из вас не хочет болеть, пропускать пары и потом отрабатывать пропуски, а вместе с ними — и закрывать долги, о которых мы говорили 1 сентября. Как защитить себя и окружающих? Первое — это личная гигиена. </w:t>
      </w:r>
      <w:r w:rsidRPr="0022640E">
        <w:rPr>
          <w:rFonts w:ascii="Times New Roman" w:hAnsi="Times New Roman" w:cs="Times New Roman"/>
          <w:sz w:val="24"/>
          <w:szCs w:val="24"/>
        </w:rPr>
        <w:lastRenderedPageBreak/>
        <w:t>Регулярно мойте руки с мылом, особенно после возвращения с улицы и перед едой. Второе — если вы чувствуете недомогание, кашель, повышение температуры, не геройствуйте и не ходите на учебу, заражая своих одногруппников. Сразу обращайтесь к врачу и сообщайте мне о своем отсутствии по болезни. Третье — проветривайте аудитории и комнаты в общежитии, избегайте сквозняков, одевайтесь по погоде. Вакцинация против гриппа — это эффективный способ защиты. Если у вас нет медицинских противопоказаний, я настоятельно рекомендую вам привиться в нашей поликлинике. Позаботьтесь о своем иммунитете: полноценный сон, правильное питание и физическая активность — это ваш естественный щит от вирусов».</w:t>
      </w:r>
    </w:p>
    <w:p w14:paraId="1EC44727" w14:textId="77777777" w:rsidR="0022640E" w:rsidRPr="0022640E" w:rsidRDefault="0022640E" w:rsidP="0022640E">
      <w:p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РЕШЕНИЯ, ПРИНЯТЫЕ НА КЛАССНОМ ЧАСЕ:</w:t>
      </w:r>
    </w:p>
    <w:p w14:paraId="6AEA5D4F" w14:textId="77777777" w:rsidR="0022640E" w:rsidRPr="0022640E" w:rsidRDefault="0022640E" w:rsidP="0022640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 xml:space="preserve">Студентам группы 3-МД-24 строго соблюдать Правила дорожного движения: переходить проезжую часть только в установленных местах, не отвлекаться на гаджеты при переходе дороги, использовать </w:t>
      </w:r>
      <w:proofErr w:type="spellStart"/>
      <w:r w:rsidRPr="0022640E">
        <w:rPr>
          <w:rFonts w:ascii="Times New Roman" w:hAnsi="Times New Roman" w:cs="Times New Roman"/>
          <w:sz w:val="24"/>
          <w:szCs w:val="24"/>
        </w:rPr>
        <w:t>световозвращающие</w:t>
      </w:r>
      <w:proofErr w:type="spellEnd"/>
      <w:r w:rsidRPr="0022640E">
        <w:rPr>
          <w:rFonts w:ascii="Times New Roman" w:hAnsi="Times New Roman" w:cs="Times New Roman"/>
          <w:sz w:val="24"/>
          <w:szCs w:val="24"/>
        </w:rPr>
        <w:t xml:space="preserve"> элементы в темное время суток.</w:t>
      </w:r>
    </w:p>
    <w:p w14:paraId="3C0A9E1B" w14:textId="77777777" w:rsidR="0022640E" w:rsidRPr="0022640E" w:rsidRDefault="0022640E" w:rsidP="0022640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Студентам соблюдать санитарно-гигиенические правила для профилактики ОРИ: регулярно мыть руки, проветривать помещения, не посещать занятия с признаками инфекционных заболеваний, своевременно информируя куратора о болезни.</w:t>
      </w:r>
    </w:p>
    <w:p w14:paraId="7E6035C4" w14:textId="77777777" w:rsidR="0022640E" w:rsidRPr="0022640E" w:rsidRDefault="0022640E" w:rsidP="0022640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Куратору группы продолжить контроль за посещаемостью и состоянием здоровья обучающихся, при необходимости оказывать содействие в получении медицинской помощи.</w:t>
      </w:r>
    </w:p>
    <w:p w14:paraId="4BFB96BD" w14:textId="77777777" w:rsidR="0022640E" w:rsidRPr="0022640E" w:rsidRDefault="0022640E" w:rsidP="0022640E">
      <w:pPr>
        <w:jc w:val="right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>Куратор группы 3-МД-24</w:t>
      </w:r>
    </w:p>
    <w:p w14:paraId="0DD2B84A" w14:textId="77777777" w:rsidR="0022640E" w:rsidRPr="0022640E" w:rsidRDefault="0022640E" w:rsidP="0022640E">
      <w:pPr>
        <w:jc w:val="right"/>
        <w:rPr>
          <w:rFonts w:ascii="Times New Roman" w:hAnsi="Times New Roman" w:cs="Times New Roman"/>
          <w:sz w:val="24"/>
          <w:szCs w:val="24"/>
        </w:rPr>
      </w:pPr>
      <w:r w:rsidRPr="0022640E">
        <w:rPr>
          <w:rFonts w:ascii="Times New Roman" w:hAnsi="Times New Roman" w:cs="Times New Roman"/>
          <w:sz w:val="24"/>
          <w:szCs w:val="24"/>
        </w:rPr>
        <w:t xml:space="preserve">____________________ / Тарадаева </w:t>
      </w:r>
      <w:proofErr w:type="gramStart"/>
      <w:r w:rsidRPr="0022640E">
        <w:rPr>
          <w:rFonts w:ascii="Times New Roman" w:hAnsi="Times New Roman" w:cs="Times New Roman"/>
          <w:sz w:val="24"/>
          <w:szCs w:val="24"/>
        </w:rPr>
        <w:t>О.Н.</w:t>
      </w:r>
      <w:proofErr w:type="gramEnd"/>
      <w:r w:rsidRPr="0022640E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109EB2B5" w14:textId="77777777" w:rsidR="0022640E" w:rsidRPr="0022640E" w:rsidRDefault="0022640E" w:rsidP="0022640E">
      <w:pPr>
        <w:rPr>
          <w:rFonts w:ascii="Times New Roman" w:hAnsi="Times New Roman" w:cs="Times New Roman"/>
          <w:sz w:val="24"/>
          <w:szCs w:val="24"/>
        </w:rPr>
      </w:pPr>
    </w:p>
    <w:sectPr w:rsidR="0022640E" w:rsidRPr="0022640E" w:rsidSect="0022640E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01CC8"/>
    <w:multiLevelType w:val="multilevel"/>
    <w:tmpl w:val="B1DA6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D2949"/>
    <w:multiLevelType w:val="hybridMultilevel"/>
    <w:tmpl w:val="07BE4EAC"/>
    <w:lvl w:ilvl="0" w:tplc="2B46938E">
      <w:start w:val="1"/>
      <w:numFmt w:val="decimal"/>
      <w:lvlText w:val="%1"/>
      <w:lvlJc w:val="left"/>
      <w:pPr>
        <w:ind w:left="1429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F2605A1"/>
    <w:multiLevelType w:val="multilevel"/>
    <w:tmpl w:val="2A9E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53B7222"/>
    <w:multiLevelType w:val="multilevel"/>
    <w:tmpl w:val="98EC1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3299387">
    <w:abstractNumId w:val="1"/>
  </w:num>
  <w:num w:numId="2" w16cid:durableId="1363094727">
    <w:abstractNumId w:val="2"/>
  </w:num>
  <w:num w:numId="3" w16cid:durableId="1095326960">
    <w:abstractNumId w:val="3"/>
  </w:num>
  <w:num w:numId="4" w16cid:durableId="1302804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55"/>
    <w:rsid w:val="0022640E"/>
    <w:rsid w:val="008B4DF6"/>
    <w:rsid w:val="009A4249"/>
    <w:rsid w:val="009C2F38"/>
    <w:rsid w:val="00A87213"/>
    <w:rsid w:val="00B07EF1"/>
    <w:rsid w:val="00C84455"/>
    <w:rsid w:val="00D4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6A8E"/>
  <w15:chartTrackingRefBased/>
  <w15:docId w15:val="{4C3BE849-9742-4835-A78B-3C0858EA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40E"/>
  </w:style>
  <w:style w:type="paragraph" w:styleId="1">
    <w:name w:val="heading 1"/>
    <w:basedOn w:val="a"/>
    <w:next w:val="a"/>
    <w:link w:val="10"/>
    <w:uiPriority w:val="9"/>
    <w:qFormat/>
    <w:rsid w:val="009C2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аголовок"/>
    <w:basedOn w:val="1"/>
    <w:link w:val="12"/>
    <w:autoRedefine/>
    <w:qFormat/>
    <w:rsid w:val="00D46712"/>
    <w:pPr>
      <w:spacing w:before="0"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1 Заголовок Знак"/>
    <w:basedOn w:val="10"/>
    <w:link w:val="11"/>
    <w:rsid w:val="00D46712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9C2F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110">
    <w:name w:val="1.1 Подзаголовок"/>
    <w:basedOn w:val="a"/>
    <w:link w:val="111"/>
    <w:qFormat/>
    <w:rsid w:val="009C2F38"/>
    <w:pPr>
      <w:spacing w:after="0" w:line="360" w:lineRule="auto"/>
      <w:ind w:firstLine="709"/>
      <w:jc w:val="both"/>
    </w:pPr>
    <w:rPr>
      <w:rFonts w:ascii="Times New Roman" w:hAnsi="Times New Roman"/>
      <w:bCs/>
      <w:sz w:val="28"/>
      <w:szCs w:val="28"/>
    </w:rPr>
  </w:style>
  <w:style w:type="character" w:customStyle="1" w:styleId="111">
    <w:name w:val="1.1 Подзаголовок Знак"/>
    <w:basedOn w:val="a0"/>
    <w:link w:val="110"/>
    <w:rsid w:val="009C2F38"/>
    <w:rPr>
      <w:rFonts w:ascii="Times New Roman" w:hAnsi="Times New Roman"/>
      <w:bCs/>
      <w:sz w:val="28"/>
      <w:szCs w:val="28"/>
    </w:rPr>
  </w:style>
  <w:style w:type="paragraph" w:customStyle="1" w:styleId="112">
    <w:name w:val="1.1 Заголовок"/>
    <w:basedOn w:val="2"/>
    <w:link w:val="113"/>
    <w:qFormat/>
    <w:rsid w:val="009C2F38"/>
    <w:pPr>
      <w:spacing w:before="0"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13">
    <w:name w:val="1.1 Заголовок Знак"/>
    <w:basedOn w:val="20"/>
    <w:link w:val="112"/>
    <w:rsid w:val="009C2F38"/>
    <w:rPr>
      <w:rFonts w:ascii="Times New Roman" w:eastAsiaTheme="majorEastAsia" w:hAnsi="Times New Roman" w:cs="Times New Roman"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C2F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3">
    <w:name w:val="Исп"/>
    <w:basedOn w:val="a"/>
    <w:link w:val="a4"/>
    <w:qFormat/>
    <w:rsid w:val="009C2F38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Исп Знак"/>
    <w:basedOn w:val="a0"/>
    <w:link w:val="a3"/>
    <w:rsid w:val="009C2F38"/>
    <w:rPr>
      <w:rFonts w:ascii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84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4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4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4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4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4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455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C84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84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84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C84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4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4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4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C844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44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2026-09-16T07:22:00Z</dcterms:created>
  <dcterms:modified xsi:type="dcterms:W3CDTF">2026-09-16T07:24:00Z</dcterms:modified>
</cp:coreProperties>
</file>